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C6B67" w:rsidRPr="000C6B67" w:rsidRDefault="000C6B67" w:rsidP="0007023D">
            <w:pPr>
              <w:jc w:val="center"/>
              <w:rPr>
                <w:b/>
                <w:bCs/>
                <w:sz w:val="24"/>
                <w:szCs w:val="24"/>
              </w:rPr>
            </w:pPr>
            <w:r w:rsidRPr="000C6B67">
              <w:rPr>
                <w:b/>
                <w:sz w:val="24"/>
                <w:szCs w:val="24"/>
              </w:rPr>
              <w:t xml:space="preserve">Сообщение о существенном факте </w:t>
            </w:r>
            <w:r w:rsidRPr="000C6B67">
              <w:rPr>
                <w:b/>
                <w:sz w:val="24"/>
                <w:szCs w:val="24"/>
              </w:rPr>
              <w:br/>
              <w:t>“О созыве общего собрания акционеров эмитента”</w:t>
            </w:r>
          </w:p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</w:p>
        </w:tc>
      </w:tr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 Общие сведения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7A3CCA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</w:t>
            </w:r>
            <w:r w:rsidR="00E67024" w:rsidRPr="007C1EB8">
              <w:rPr>
                <w:sz w:val="22"/>
                <w:szCs w:val="22"/>
              </w:rPr>
              <w:t>Публичное акционерное общество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E67024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П</w:t>
            </w:r>
            <w:r w:rsidR="00106FA7" w:rsidRPr="007C1EB8">
              <w:rPr>
                <w:sz w:val="22"/>
                <w:szCs w:val="22"/>
              </w:rPr>
              <w:t>АО</w:t>
            </w:r>
            <w:r w:rsidRPr="007C1EB8">
              <w:rPr>
                <w:sz w:val="22"/>
                <w:szCs w:val="22"/>
              </w:rPr>
              <w:t xml:space="preserve">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610000, г. Киров, ул. </w:t>
            </w:r>
            <w:r w:rsidR="00083044" w:rsidRPr="007C1EB8">
              <w:rPr>
                <w:sz w:val="22"/>
                <w:szCs w:val="22"/>
              </w:rPr>
              <w:t>Преображенская</w:t>
            </w:r>
            <w:r w:rsidRPr="007C1EB8">
              <w:rPr>
                <w:sz w:val="22"/>
                <w:szCs w:val="22"/>
              </w:rPr>
              <w:t>, 4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1.4. ОГРН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1024300004739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1.5. ИНН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4346001485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00902B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F65782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1.7. Адрес страницы в сети Интернет, используемой эмитентом для раскрытия информации</w:t>
            </w:r>
            <w:r w:rsidR="00453F7E" w:rsidRPr="007C1EB8">
              <w:rPr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</w:tcPr>
          <w:p w:rsidR="00106FA7" w:rsidRPr="007C1EB8" w:rsidRDefault="009B6964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hyperlink r:id="rId7" w:history="1">
              <w:r w:rsidR="00FB5C2F" w:rsidRPr="007C1EB8">
                <w:rPr>
                  <w:rStyle w:val="a6"/>
                  <w:sz w:val="22"/>
                  <w:szCs w:val="22"/>
                </w:rPr>
                <w:t>http://www.e-disclosure.ru/portal/company.aspx?id=2176</w:t>
              </w:r>
            </w:hyperlink>
          </w:p>
          <w:p w:rsidR="00FB5C2F" w:rsidRPr="007C1EB8" w:rsidRDefault="00FB5C2F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http://www.vtkbank.ru/</w:t>
            </w: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106FA7" w:rsidRPr="007C1EB8" w:rsidTr="00653592">
        <w:trPr>
          <w:cantSplit/>
        </w:trPr>
        <w:tc>
          <w:tcPr>
            <w:tcW w:w="10128" w:type="dxa"/>
            <w:gridSpan w:val="2"/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2. Содержание сообщения</w:t>
            </w:r>
          </w:p>
        </w:tc>
      </w:tr>
      <w:tr w:rsidR="00106FA7" w:rsidRPr="007C1EB8" w:rsidTr="00653592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3143AC" w:rsidRPr="007C1EB8" w:rsidRDefault="003143AC" w:rsidP="003143AC">
            <w:pPr>
              <w:ind w:left="200" w:right="152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2.1. Вид общего собрания акционеров эмитента: внеочередное. </w:t>
            </w:r>
            <w:r w:rsidRPr="007C1EB8">
              <w:rPr>
                <w:sz w:val="22"/>
                <w:szCs w:val="22"/>
              </w:rPr>
              <w:br/>
              <w:t>2.2. Форма проведения общего акционеров эмитента</w:t>
            </w:r>
            <w:r w:rsidRPr="002401ED">
              <w:rPr>
                <w:sz w:val="22"/>
                <w:szCs w:val="22"/>
              </w:rPr>
              <w:t>: собрание (совместное</w:t>
            </w:r>
            <w:r w:rsidRPr="007C1EB8">
              <w:rPr>
                <w:sz w:val="22"/>
                <w:szCs w:val="22"/>
              </w:rPr>
              <w:t xml:space="preserve"> присутствие); </w:t>
            </w:r>
            <w:r w:rsidRPr="007C1EB8">
              <w:rPr>
                <w:sz w:val="22"/>
                <w:szCs w:val="22"/>
              </w:rPr>
              <w:br/>
              <w:t xml:space="preserve">2.3. Дата, место, время проведения внеочередного общего собрания акционеров эмитента: </w:t>
            </w:r>
          </w:p>
          <w:p w:rsidR="003143AC" w:rsidRPr="007C1EB8" w:rsidRDefault="003143AC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Дата проведения внеочередного общего собрания акционеров: «</w:t>
            </w:r>
            <w:r w:rsidR="0041478C">
              <w:rPr>
                <w:bCs/>
                <w:iCs/>
                <w:sz w:val="22"/>
                <w:szCs w:val="22"/>
              </w:rPr>
              <w:t>26</w:t>
            </w:r>
            <w:r w:rsidRPr="007C1EB8">
              <w:rPr>
                <w:bCs/>
                <w:iCs/>
                <w:sz w:val="22"/>
                <w:szCs w:val="22"/>
              </w:rPr>
              <w:t xml:space="preserve">» </w:t>
            </w:r>
            <w:r w:rsidR="0041478C">
              <w:rPr>
                <w:bCs/>
                <w:iCs/>
                <w:sz w:val="22"/>
                <w:szCs w:val="22"/>
              </w:rPr>
              <w:t>октября</w:t>
            </w:r>
            <w:r w:rsidRPr="007C1EB8">
              <w:rPr>
                <w:bCs/>
                <w:iCs/>
                <w:sz w:val="22"/>
                <w:szCs w:val="22"/>
              </w:rPr>
              <w:t xml:space="preserve"> 2017 года.</w:t>
            </w:r>
          </w:p>
          <w:p w:rsidR="003143AC" w:rsidRPr="007C1EB8" w:rsidRDefault="003143AC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Время проведения внеочередного общего собрания акционеров: 12 час.00 мин.</w:t>
            </w:r>
          </w:p>
          <w:p w:rsidR="003143AC" w:rsidRDefault="003143AC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Место проведения внеочередного общего собрания акционеров: г. Киров, ул. Преображенская, д.4, конференц-зал.</w:t>
            </w:r>
          </w:p>
          <w:p w:rsidR="00463A6F" w:rsidRPr="007C1EB8" w:rsidRDefault="00463A6F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2401ED">
              <w:rPr>
                <w:sz w:val="22"/>
                <w:szCs w:val="22"/>
              </w:rPr>
              <w:t>Почтовый адрес, по которому могут направляться заполненные бюллетени для голосования: 610000, г. Киров, ул. Преображенская, дом 4, ПАО «Норвик Банк».</w:t>
            </w:r>
          </w:p>
          <w:p w:rsidR="003143AC" w:rsidRPr="007C1EB8" w:rsidRDefault="003143AC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2.4. Время начала регистрации участников собрания: 11 час.00 мин.</w:t>
            </w:r>
            <w:r w:rsidR="007C1EB8">
              <w:rPr>
                <w:bCs/>
                <w:iCs/>
                <w:sz w:val="22"/>
                <w:szCs w:val="22"/>
              </w:rPr>
              <w:t xml:space="preserve"> </w:t>
            </w:r>
          </w:p>
          <w:p w:rsidR="003143AC" w:rsidRPr="007C1EB8" w:rsidRDefault="008E4577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2.5</w:t>
            </w:r>
            <w:r w:rsidR="003143AC" w:rsidRPr="007C1EB8">
              <w:rPr>
                <w:sz w:val="22"/>
                <w:szCs w:val="22"/>
              </w:rPr>
              <w:t>. Дата составления</w:t>
            </w:r>
            <w:r w:rsidR="00463A6F">
              <w:rPr>
                <w:sz w:val="22"/>
                <w:szCs w:val="22"/>
              </w:rPr>
              <w:t xml:space="preserve"> </w:t>
            </w:r>
            <w:r w:rsidR="003143AC" w:rsidRPr="007C1EB8">
              <w:rPr>
                <w:sz w:val="22"/>
                <w:szCs w:val="22"/>
              </w:rPr>
              <w:t xml:space="preserve">списка лиц, имеющих право на участие в общем собрании акционеров эмитента: </w:t>
            </w:r>
            <w:r w:rsidR="0041478C">
              <w:rPr>
                <w:sz w:val="22"/>
                <w:szCs w:val="22"/>
              </w:rPr>
              <w:t>01</w:t>
            </w:r>
            <w:r w:rsidR="003143AC" w:rsidRPr="007C1EB8">
              <w:rPr>
                <w:sz w:val="22"/>
                <w:szCs w:val="22"/>
              </w:rPr>
              <w:t xml:space="preserve"> </w:t>
            </w:r>
            <w:r w:rsidR="0041478C">
              <w:rPr>
                <w:sz w:val="22"/>
                <w:szCs w:val="22"/>
              </w:rPr>
              <w:t>сентября</w:t>
            </w:r>
            <w:r w:rsidR="003143AC" w:rsidRPr="007C1EB8">
              <w:rPr>
                <w:sz w:val="22"/>
                <w:szCs w:val="22"/>
              </w:rPr>
              <w:t xml:space="preserve"> 2017 года. </w:t>
            </w:r>
          </w:p>
          <w:p w:rsidR="003143AC" w:rsidRDefault="008E4577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</w:t>
            </w:r>
            <w:r w:rsidR="003143AC" w:rsidRPr="007C1EB8">
              <w:rPr>
                <w:sz w:val="22"/>
                <w:szCs w:val="22"/>
              </w:rPr>
              <w:t xml:space="preserve">. Повестка дня общего собрания акционеров эмитента: </w:t>
            </w:r>
          </w:p>
          <w:p w:rsidR="0041478C" w:rsidRPr="0041478C" w:rsidRDefault="0041478C" w:rsidP="0041478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41478C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</w:rPr>
              <w:t>)</w:t>
            </w:r>
            <w:r w:rsidRPr="0041478C">
              <w:rPr>
                <w:bCs/>
                <w:iCs/>
                <w:sz w:val="22"/>
                <w:szCs w:val="22"/>
              </w:rPr>
              <w:t xml:space="preserve"> Досрочное прекращение полномочий членов Совета директоров ПАО «Норвик Банк».</w:t>
            </w:r>
          </w:p>
          <w:p w:rsidR="00040572" w:rsidRPr="0041478C" w:rsidRDefault="0041478C" w:rsidP="00040572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41478C">
              <w:rPr>
                <w:bCs/>
                <w:iCs/>
                <w:sz w:val="22"/>
                <w:szCs w:val="22"/>
              </w:rPr>
              <w:t>2</w:t>
            </w:r>
            <w:r>
              <w:rPr>
                <w:bCs/>
                <w:iCs/>
                <w:sz w:val="22"/>
                <w:szCs w:val="22"/>
              </w:rPr>
              <w:t>)</w:t>
            </w:r>
            <w:r w:rsidR="00040572" w:rsidRPr="0041478C">
              <w:rPr>
                <w:bCs/>
                <w:iCs/>
                <w:sz w:val="22"/>
                <w:szCs w:val="22"/>
              </w:rPr>
              <w:t xml:space="preserve"> Избрание членов Совета директоров ПАО «Норвик Банк».</w:t>
            </w:r>
          </w:p>
          <w:p w:rsidR="0041478C" w:rsidRDefault="0041478C" w:rsidP="0041478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3)</w:t>
            </w:r>
            <w:r w:rsidRPr="0041478C">
              <w:rPr>
                <w:bCs/>
                <w:iCs/>
                <w:sz w:val="22"/>
                <w:szCs w:val="22"/>
              </w:rPr>
              <w:t xml:space="preserve"> Досрочное прекращение полномочий членов Ревизионной комиссии ПАО «Норвик Банк»</w:t>
            </w:r>
          </w:p>
          <w:p w:rsidR="0041478C" w:rsidRPr="007C1EB8" w:rsidRDefault="0041478C" w:rsidP="0041478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4)</w:t>
            </w:r>
            <w:r w:rsidRPr="0041478C">
              <w:rPr>
                <w:bCs/>
                <w:iCs/>
                <w:sz w:val="22"/>
                <w:szCs w:val="22"/>
              </w:rPr>
              <w:t xml:space="preserve"> Избрание членов Ревизионной комиссии ПАО «Норвик Банк».</w:t>
            </w:r>
          </w:p>
          <w:p w:rsidR="007C1EB8" w:rsidRPr="007C1EB8" w:rsidRDefault="008E4577" w:rsidP="000D737E">
            <w:pPr>
              <w:ind w:left="256"/>
              <w:jc w:val="both"/>
              <w:rPr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2.</w:t>
            </w:r>
            <w:r w:rsidR="00B43FC8">
              <w:rPr>
                <w:bCs/>
                <w:iCs/>
                <w:sz w:val="22"/>
                <w:szCs w:val="22"/>
              </w:rPr>
              <w:t>7</w:t>
            </w:r>
            <w:r w:rsidR="003143AC" w:rsidRPr="007C1EB8">
              <w:rPr>
                <w:bCs/>
                <w:iCs/>
                <w:sz w:val="22"/>
                <w:szCs w:val="22"/>
              </w:rPr>
              <w:t xml:space="preserve">. </w:t>
            </w:r>
            <w:r w:rsidR="007C1EB8" w:rsidRPr="007C1EB8">
              <w:rPr>
                <w:sz w:val="22"/>
                <w:szCs w:val="22"/>
              </w:rPr>
              <w:t>Порядок ознакомления с информацией (материалами), подлежащей (подлежащими) предоставлению при подготовке к проведению внеочередного общего собрания участников (акционеров) эмитента, и адрес (адреса), по которому (которым) с ней можно ознакомиться:</w:t>
            </w:r>
          </w:p>
          <w:p w:rsidR="007C1EB8" w:rsidRPr="007C1EB8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 xml:space="preserve">Начиная с </w:t>
            </w:r>
            <w:r w:rsidR="00040572">
              <w:rPr>
                <w:bCs/>
                <w:iCs/>
                <w:sz w:val="22"/>
                <w:szCs w:val="22"/>
              </w:rPr>
              <w:t>05</w:t>
            </w:r>
            <w:r w:rsidRPr="007C1EB8">
              <w:rPr>
                <w:bCs/>
                <w:iCs/>
                <w:sz w:val="22"/>
                <w:szCs w:val="22"/>
              </w:rPr>
              <w:t>.</w:t>
            </w:r>
            <w:r w:rsidR="00040572">
              <w:rPr>
                <w:bCs/>
                <w:iCs/>
                <w:sz w:val="22"/>
                <w:szCs w:val="22"/>
              </w:rPr>
              <w:t>10</w:t>
            </w:r>
            <w:r w:rsidRPr="007C1EB8">
              <w:rPr>
                <w:bCs/>
                <w:iCs/>
                <w:sz w:val="22"/>
                <w:szCs w:val="22"/>
              </w:rPr>
              <w:t xml:space="preserve">.2017 </w:t>
            </w:r>
            <w:r w:rsidRPr="007C1EB8">
              <w:rPr>
                <w:sz w:val="22"/>
                <w:szCs w:val="22"/>
              </w:rPr>
              <w:t>информация (материалы) предоставляется лицам, имеющим право на участие в общем собрании акционеров, для ознакомления по следующему адресу: г. Киров, ул. Преображенская д.4.</w:t>
            </w:r>
          </w:p>
          <w:p w:rsidR="007C1EB8" w:rsidRPr="007C1EB8" w:rsidRDefault="007C1EB8" w:rsidP="000D737E">
            <w:pPr>
              <w:ind w:left="256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Указанная информация (материалы) предоставляется участникам общего собрания акционеров во </w:t>
            </w:r>
            <w:r w:rsidR="00672D93">
              <w:rPr>
                <w:sz w:val="22"/>
                <w:szCs w:val="22"/>
              </w:rPr>
              <w:t>в</w:t>
            </w:r>
            <w:r w:rsidRPr="007C1EB8">
              <w:rPr>
                <w:sz w:val="22"/>
                <w:szCs w:val="22"/>
              </w:rPr>
              <w:t xml:space="preserve">ремя его проведения. Банк по требованию лица, имеющего право на участие в общем собрании акционеров, предоставляет ему копии данных документов. Плата, взимаемая Банком за представление данных копий, не может превышать затраты на их изготовление. </w:t>
            </w:r>
          </w:p>
          <w:p w:rsidR="00F53D65" w:rsidRPr="00D77853" w:rsidRDefault="00B43FC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2.9</w:t>
            </w:r>
            <w:r w:rsidR="007C1EB8" w:rsidRPr="00D77853">
              <w:rPr>
                <w:sz w:val="22"/>
                <w:szCs w:val="22"/>
              </w:rPr>
              <w:t>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8E4577" w:rsidRPr="00D77853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привилегированные бездокументарные именные, государственный регистрационный номер выпуска: 20100902В;</w:t>
            </w:r>
          </w:p>
          <w:p w:rsidR="003143AC" w:rsidRPr="007C1EB8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  <w:p w:rsidR="00A25FA8" w:rsidRPr="007C1EB8" w:rsidRDefault="00A25FA8" w:rsidP="003143AC">
            <w:pPr>
              <w:autoSpaceDE/>
              <w:autoSpaceDN/>
              <w:ind w:left="256" w:right="299"/>
              <w:jc w:val="both"/>
              <w:rPr>
                <w:sz w:val="22"/>
                <w:szCs w:val="22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106FA7" w:rsidRPr="007C1EB8">
        <w:trPr>
          <w:cantSplit/>
        </w:trPr>
        <w:tc>
          <w:tcPr>
            <w:tcW w:w="10235" w:type="dxa"/>
            <w:gridSpan w:val="5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3. Подпись</w:t>
            </w: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41EFF" w:rsidRPr="007C1EB8" w:rsidRDefault="00106FA7" w:rsidP="00441EFF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3.1. </w:t>
            </w:r>
            <w:r w:rsidR="00506155" w:rsidRPr="007C1EB8">
              <w:rPr>
                <w:sz w:val="22"/>
                <w:szCs w:val="22"/>
              </w:rPr>
              <w:t>П</w:t>
            </w:r>
            <w:r w:rsidR="00441EFF" w:rsidRPr="007C1EB8">
              <w:rPr>
                <w:sz w:val="22"/>
                <w:szCs w:val="22"/>
              </w:rPr>
              <w:t>резидент</w:t>
            </w:r>
          </w:p>
          <w:p w:rsidR="00106FA7" w:rsidRPr="007C1EB8" w:rsidRDefault="00441EFF" w:rsidP="00441EFF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7C1EB8" w:rsidRDefault="00506155" w:rsidP="0007023D">
            <w:pPr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С.Г.Тувалкин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3.2. Дата «</w:t>
            </w:r>
            <w:r w:rsidR="00CC571A">
              <w:rPr>
                <w:sz w:val="22"/>
                <w:szCs w:val="22"/>
              </w:rPr>
              <w:t>23</w:t>
            </w:r>
            <w:bookmarkStart w:id="0" w:name="_GoBack"/>
            <w:bookmarkEnd w:id="0"/>
            <w:r w:rsidR="000B1555" w:rsidRPr="007C1EB8">
              <w:rPr>
                <w:sz w:val="22"/>
                <w:szCs w:val="22"/>
              </w:rPr>
              <w:t>»</w:t>
            </w:r>
            <w:r w:rsidRPr="007C1EB8">
              <w:rPr>
                <w:sz w:val="22"/>
                <w:szCs w:val="22"/>
              </w:rPr>
              <w:t xml:space="preserve"> </w:t>
            </w:r>
            <w:r w:rsidR="00040572">
              <w:rPr>
                <w:sz w:val="22"/>
                <w:szCs w:val="22"/>
              </w:rPr>
              <w:t>августа</w:t>
            </w:r>
            <w:r w:rsidR="000A33CC" w:rsidRPr="007C1EB8">
              <w:rPr>
                <w:sz w:val="22"/>
                <w:szCs w:val="22"/>
              </w:rPr>
              <w:t xml:space="preserve"> </w:t>
            </w:r>
            <w:r w:rsidRPr="007C1EB8">
              <w:rPr>
                <w:sz w:val="22"/>
                <w:szCs w:val="22"/>
              </w:rPr>
              <w:t>201</w:t>
            </w:r>
            <w:r w:rsidR="00186A90" w:rsidRPr="007C1EB8">
              <w:rPr>
                <w:sz w:val="22"/>
                <w:szCs w:val="22"/>
              </w:rPr>
              <w:t>7</w:t>
            </w:r>
            <w:r w:rsidRPr="007C1EB8">
              <w:rPr>
                <w:sz w:val="22"/>
                <w:szCs w:val="22"/>
              </w:rPr>
              <w:t xml:space="preserve">г.                              </w:t>
            </w:r>
          </w:p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6FA7" w:rsidRPr="007C1EB8" w:rsidRDefault="00106FA7" w:rsidP="00151D36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                     М.</w:t>
            </w:r>
            <w:r w:rsidR="00151D36" w:rsidRPr="007C1EB8">
              <w:rPr>
                <w:sz w:val="22"/>
                <w:szCs w:val="22"/>
              </w:rPr>
              <w:t>П</w:t>
            </w:r>
            <w:r w:rsidRPr="007C1EB8">
              <w:rPr>
                <w:sz w:val="22"/>
                <w:szCs w:val="22"/>
              </w:rPr>
              <w:t>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p w:rsidR="00B0033B" w:rsidRPr="007C1EB8" w:rsidRDefault="00B0033B">
      <w:pPr>
        <w:rPr>
          <w:sz w:val="22"/>
          <w:szCs w:val="22"/>
        </w:rPr>
      </w:pPr>
    </w:p>
    <w:sectPr w:rsidR="00B0033B" w:rsidRPr="007C1EB8">
      <w:pgSz w:w="11906" w:h="16838"/>
      <w:pgMar w:top="851" w:right="567" w:bottom="567" w:left="1134" w:header="397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6964" w:rsidRDefault="009B6964">
      <w:r>
        <w:separator/>
      </w:r>
    </w:p>
  </w:endnote>
  <w:endnote w:type="continuationSeparator" w:id="0">
    <w:p w:rsidR="009B6964" w:rsidRDefault="009B6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6964" w:rsidRDefault="009B6964">
      <w:r>
        <w:separator/>
      </w:r>
    </w:p>
  </w:footnote>
  <w:footnote w:type="continuationSeparator" w:id="0">
    <w:p w:rsidR="009B6964" w:rsidRDefault="009B69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1783A"/>
    <w:multiLevelType w:val="hybridMultilevel"/>
    <w:tmpl w:val="B00AEEAE"/>
    <w:lvl w:ilvl="0" w:tplc="5C884A4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131C3F47"/>
    <w:multiLevelType w:val="hybridMultilevel"/>
    <w:tmpl w:val="4EAE020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00642"/>
    <w:multiLevelType w:val="hybridMultilevel"/>
    <w:tmpl w:val="EE247C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C4A7F"/>
    <w:multiLevelType w:val="hybridMultilevel"/>
    <w:tmpl w:val="8692F0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055D04"/>
    <w:multiLevelType w:val="hybridMultilevel"/>
    <w:tmpl w:val="7CDC8E20"/>
    <w:lvl w:ilvl="0" w:tplc="98F2FA92">
      <w:start w:val="1"/>
      <w:numFmt w:val="decimal"/>
      <w:lvlText w:val="%1."/>
      <w:lvlJc w:val="left"/>
      <w:pPr>
        <w:tabs>
          <w:tab w:val="num" w:pos="1320"/>
        </w:tabs>
        <w:ind w:left="1320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27CF6722"/>
    <w:multiLevelType w:val="hybridMultilevel"/>
    <w:tmpl w:val="61182C64"/>
    <w:lvl w:ilvl="0" w:tplc="842898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34090B93"/>
    <w:multiLevelType w:val="hybridMultilevel"/>
    <w:tmpl w:val="F296FDD4"/>
    <w:lvl w:ilvl="0" w:tplc="46FE0974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7" w15:restartNumberingAfterBreak="0">
    <w:nsid w:val="37131595"/>
    <w:multiLevelType w:val="hybridMultilevel"/>
    <w:tmpl w:val="7500E072"/>
    <w:lvl w:ilvl="0" w:tplc="FE1E84FE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8" w15:restartNumberingAfterBreak="0">
    <w:nsid w:val="3CDE4DBB"/>
    <w:multiLevelType w:val="hybridMultilevel"/>
    <w:tmpl w:val="BF56BC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0B295F"/>
    <w:multiLevelType w:val="hybridMultilevel"/>
    <w:tmpl w:val="EF7E5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C4FD8"/>
    <w:multiLevelType w:val="hybridMultilevel"/>
    <w:tmpl w:val="C99E3C4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40F601E"/>
    <w:multiLevelType w:val="hybridMultilevel"/>
    <w:tmpl w:val="F71816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DD3FE5"/>
    <w:multiLevelType w:val="hybridMultilevel"/>
    <w:tmpl w:val="1AAA5D92"/>
    <w:lvl w:ilvl="0" w:tplc="8580F86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75AA5033"/>
    <w:multiLevelType w:val="hybridMultilevel"/>
    <w:tmpl w:val="79F8B966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11"/>
  </w:num>
  <w:num w:numId="9">
    <w:abstractNumId w:val="9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6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1C"/>
    <w:rsid w:val="000003F3"/>
    <w:rsid w:val="00001279"/>
    <w:rsid w:val="00001685"/>
    <w:rsid w:val="00001ADA"/>
    <w:rsid w:val="00002A19"/>
    <w:rsid w:val="00002E67"/>
    <w:rsid w:val="00003D2D"/>
    <w:rsid w:val="00004D03"/>
    <w:rsid w:val="000059D7"/>
    <w:rsid w:val="00005B57"/>
    <w:rsid w:val="00005D40"/>
    <w:rsid w:val="00005E44"/>
    <w:rsid w:val="0000612D"/>
    <w:rsid w:val="00007E40"/>
    <w:rsid w:val="00007F9D"/>
    <w:rsid w:val="0001008E"/>
    <w:rsid w:val="000115F2"/>
    <w:rsid w:val="000119E3"/>
    <w:rsid w:val="00013921"/>
    <w:rsid w:val="00014027"/>
    <w:rsid w:val="000140B4"/>
    <w:rsid w:val="000140DF"/>
    <w:rsid w:val="0001414E"/>
    <w:rsid w:val="00014538"/>
    <w:rsid w:val="0001463B"/>
    <w:rsid w:val="00014979"/>
    <w:rsid w:val="00014B43"/>
    <w:rsid w:val="0001528C"/>
    <w:rsid w:val="00015300"/>
    <w:rsid w:val="000165F0"/>
    <w:rsid w:val="00016A28"/>
    <w:rsid w:val="00016D8E"/>
    <w:rsid w:val="0001723C"/>
    <w:rsid w:val="0002038A"/>
    <w:rsid w:val="00020D80"/>
    <w:rsid w:val="00020DA5"/>
    <w:rsid w:val="00021E24"/>
    <w:rsid w:val="00022C25"/>
    <w:rsid w:val="00022D74"/>
    <w:rsid w:val="00022E2B"/>
    <w:rsid w:val="00022E9B"/>
    <w:rsid w:val="00025263"/>
    <w:rsid w:val="00025BEC"/>
    <w:rsid w:val="00026BCD"/>
    <w:rsid w:val="000276C3"/>
    <w:rsid w:val="00027825"/>
    <w:rsid w:val="0003040C"/>
    <w:rsid w:val="00030B10"/>
    <w:rsid w:val="00031800"/>
    <w:rsid w:val="00031EDF"/>
    <w:rsid w:val="000327D7"/>
    <w:rsid w:val="00034164"/>
    <w:rsid w:val="00034D71"/>
    <w:rsid w:val="000362C7"/>
    <w:rsid w:val="00037FFD"/>
    <w:rsid w:val="00040572"/>
    <w:rsid w:val="0004175E"/>
    <w:rsid w:val="00041C80"/>
    <w:rsid w:val="00041EDD"/>
    <w:rsid w:val="00042017"/>
    <w:rsid w:val="00042EE1"/>
    <w:rsid w:val="00043313"/>
    <w:rsid w:val="00043506"/>
    <w:rsid w:val="00043D15"/>
    <w:rsid w:val="00045827"/>
    <w:rsid w:val="00047823"/>
    <w:rsid w:val="00047915"/>
    <w:rsid w:val="00050EA6"/>
    <w:rsid w:val="00050F3D"/>
    <w:rsid w:val="00051AE3"/>
    <w:rsid w:val="00052306"/>
    <w:rsid w:val="000532D0"/>
    <w:rsid w:val="00053ED4"/>
    <w:rsid w:val="000557C1"/>
    <w:rsid w:val="00056D31"/>
    <w:rsid w:val="0006057C"/>
    <w:rsid w:val="00060CA2"/>
    <w:rsid w:val="00060CFB"/>
    <w:rsid w:val="00060D80"/>
    <w:rsid w:val="000611D0"/>
    <w:rsid w:val="00061606"/>
    <w:rsid w:val="00061C59"/>
    <w:rsid w:val="00062749"/>
    <w:rsid w:val="00062E40"/>
    <w:rsid w:val="00063011"/>
    <w:rsid w:val="000632E3"/>
    <w:rsid w:val="00063B40"/>
    <w:rsid w:val="00064B92"/>
    <w:rsid w:val="00065A3B"/>
    <w:rsid w:val="00065E72"/>
    <w:rsid w:val="0006614D"/>
    <w:rsid w:val="00067A3E"/>
    <w:rsid w:val="0007011F"/>
    <w:rsid w:val="0007023D"/>
    <w:rsid w:val="000717C8"/>
    <w:rsid w:val="00071B6B"/>
    <w:rsid w:val="00071C62"/>
    <w:rsid w:val="00073F7E"/>
    <w:rsid w:val="000750DD"/>
    <w:rsid w:val="0007526B"/>
    <w:rsid w:val="000755FF"/>
    <w:rsid w:val="00075B50"/>
    <w:rsid w:val="000773CA"/>
    <w:rsid w:val="00077F9D"/>
    <w:rsid w:val="00080E35"/>
    <w:rsid w:val="00082498"/>
    <w:rsid w:val="00083044"/>
    <w:rsid w:val="00083100"/>
    <w:rsid w:val="00083110"/>
    <w:rsid w:val="00083FD6"/>
    <w:rsid w:val="0008504C"/>
    <w:rsid w:val="0008604F"/>
    <w:rsid w:val="00086831"/>
    <w:rsid w:val="00086ABF"/>
    <w:rsid w:val="00087CAE"/>
    <w:rsid w:val="00090665"/>
    <w:rsid w:val="00090F88"/>
    <w:rsid w:val="0009113D"/>
    <w:rsid w:val="00094435"/>
    <w:rsid w:val="00094B5B"/>
    <w:rsid w:val="00094FE1"/>
    <w:rsid w:val="000969AA"/>
    <w:rsid w:val="00096A67"/>
    <w:rsid w:val="00097B74"/>
    <w:rsid w:val="00097F37"/>
    <w:rsid w:val="00097F98"/>
    <w:rsid w:val="000A0111"/>
    <w:rsid w:val="000A1F3B"/>
    <w:rsid w:val="000A1FDE"/>
    <w:rsid w:val="000A33CC"/>
    <w:rsid w:val="000A379F"/>
    <w:rsid w:val="000A41B5"/>
    <w:rsid w:val="000A6C83"/>
    <w:rsid w:val="000A7ADB"/>
    <w:rsid w:val="000B02B8"/>
    <w:rsid w:val="000B0669"/>
    <w:rsid w:val="000B10BC"/>
    <w:rsid w:val="000B1555"/>
    <w:rsid w:val="000B1FAB"/>
    <w:rsid w:val="000B203F"/>
    <w:rsid w:val="000B357F"/>
    <w:rsid w:val="000B3CFA"/>
    <w:rsid w:val="000B4786"/>
    <w:rsid w:val="000B53B4"/>
    <w:rsid w:val="000B56C3"/>
    <w:rsid w:val="000B5877"/>
    <w:rsid w:val="000C0B54"/>
    <w:rsid w:val="000C3AFF"/>
    <w:rsid w:val="000C43AC"/>
    <w:rsid w:val="000C4C6B"/>
    <w:rsid w:val="000C4EF4"/>
    <w:rsid w:val="000C5331"/>
    <w:rsid w:val="000C6549"/>
    <w:rsid w:val="000C6B67"/>
    <w:rsid w:val="000C7238"/>
    <w:rsid w:val="000D00ED"/>
    <w:rsid w:val="000D0892"/>
    <w:rsid w:val="000D20B0"/>
    <w:rsid w:val="000D20F1"/>
    <w:rsid w:val="000D22A1"/>
    <w:rsid w:val="000D3431"/>
    <w:rsid w:val="000D59F9"/>
    <w:rsid w:val="000D5DF1"/>
    <w:rsid w:val="000D635F"/>
    <w:rsid w:val="000D737E"/>
    <w:rsid w:val="000D7D81"/>
    <w:rsid w:val="000E3EDB"/>
    <w:rsid w:val="000E4BA3"/>
    <w:rsid w:val="000E4C73"/>
    <w:rsid w:val="000E51DE"/>
    <w:rsid w:val="000E635D"/>
    <w:rsid w:val="000E65E5"/>
    <w:rsid w:val="000E74DB"/>
    <w:rsid w:val="000F102A"/>
    <w:rsid w:val="000F2872"/>
    <w:rsid w:val="000F358C"/>
    <w:rsid w:val="000F3943"/>
    <w:rsid w:val="000F6432"/>
    <w:rsid w:val="000F732F"/>
    <w:rsid w:val="000F7797"/>
    <w:rsid w:val="000F7956"/>
    <w:rsid w:val="00100086"/>
    <w:rsid w:val="001007C8"/>
    <w:rsid w:val="00100BD6"/>
    <w:rsid w:val="00100EFC"/>
    <w:rsid w:val="00102089"/>
    <w:rsid w:val="001029A5"/>
    <w:rsid w:val="001032AB"/>
    <w:rsid w:val="0010568B"/>
    <w:rsid w:val="00105B3A"/>
    <w:rsid w:val="00106A8C"/>
    <w:rsid w:val="00106FA7"/>
    <w:rsid w:val="00107B9A"/>
    <w:rsid w:val="001115C6"/>
    <w:rsid w:val="00111E36"/>
    <w:rsid w:val="001122AB"/>
    <w:rsid w:val="001136A1"/>
    <w:rsid w:val="00114610"/>
    <w:rsid w:val="001162B0"/>
    <w:rsid w:val="00116FE0"/>
    <w:rsid w:val="001171D2"/>
    <w:rsid w:val="00117C56"/>
    <w:rsid w:val="00117D3B"/>
    <w:rsid w:val="00117E44"/>
    <w:rsid w:val="0012082A"/>
    <w:rsid w:val="001215A2"/>
    <w:rsid w:val="00121E5B"/>
    <w:rsid w:val="00121ED2"/>
    <w:rsid w:val="00122994"/>
    <w:rsid w:val="001229CF"/>
    <w:rsid w:val="00122F62"/>
    <w:rsid w:val="001244B8"/>
    <w:rsid w:val="001244FA"/>
    <w:rsid w:val="0012517E"/>
    <w:rsid w:val="001252D8"/>
    <w:rsid w:val="00125D43"/>
    <w:rsid w:val="00127108"/>
    <w:rsid w:val="0013125E"/>
    <w:rsid w:val="001313A7"/>
    <w:rsid w:val="001315CB"/>
    <w:rsid w:val="0013182E"/>
    <w:rsid w:val="001321C0"/>
    <w:rsid w:val="00132F9D"/>
    <w:rsid w:val="00133197"/>
    <w:rsid w:val="00134799"/>
    <w:rsid w:val="00134B0F"/>
    <w:rsid w:val="0013539D"/>
    <w:rsid w:val="00135FC6"/>
    <w:rsid w:val="001364C0"/>
    <w:rsid w:val="00136E7E"/>
    <w:rsid w:val="001405A9"/>
    <w:rsid w:val="001418AD"/>
    <w:rsid w:val="00141BFF"/>
    <w:rsid w:val="00142636"/>
    <w:rsid w:val="001430D5"/>
    <w:rsid w:val="00143ACF"/>
    <w:rsid w:val="00143FCD"/>
    <w:rsid w:val="0014507C"/>
    <w:rsid w:val="00145CD7"/>
    <w:rsid w:val="0015097C"/>
    <w:rsid w:val="0015159E"/>
    <w:rsid w:val="001516E8"/>
    <w:rsid w:val="00151D36"/>
    <w:rsid w:val="00152D1F"/>
    <w:rsid w:val="00157566"/>
    <w:rsid w:val="001576BA"/>
    <w:rsid w:val="00160035"/>
    <w:rsid w:val="00161501"/>
    <w:rsid w:val="00161A8E"/>
    <w:rsid w:val="00161B99"/>
    <w:rsid w:val="00162C81"/>
    <w:rsid w:val="00164E58"/>
    <w:rsid w:val="00166C0B"/>
    <w:rsid w:val="001702EF"/>
    <w:rsid w:val="00170647"/>
    <w:rsid w:val="001706DB"/>
    <w:rsid w:val="00172154"/>
    <w:rsid w:val="00172179"/>
    <w:rsid w:val="00172B54"/>
    <w:rsid w:val="001741D7"/>
    <w:rsid w:val="00174AD6"/>
    <w:rsid w:val="00175AE9"/>
    <w:rsid w:val="0017606E"/>
    <w:rsid w:val="001767AC"/>
    <w:rsid w:val="001800CB"/>
    <w:rsid w:val="00182B0E"/>
    <w:rsid w:val="001831B7"/>
    <w:rsid w:val="00183717"/>
    <w:rsid w:val="00183F08"/>
    <w:rsid w:val="00184B56"/>
    <w:rsid w:val="00184E31"/>
    <w:rsid w:val="00185606"/>
    <w:rsid w:val="00185657"/>
    <w:rsid w:val="00185B23"/>
    <w:rsid w:val="00186873"/>
    <w:rsid w:val="00186A90"/>
    <w:rsid w:val="00186EE5"/>
    <w:rsid w:val="001919DF"/>
    <w:rsid w:val="00192DD8"/>
    <w:rsid w:val="00195826"/>
    <w:rsid w:val="00195B2E"/>
    <w:rsid w:val="00195FC1"/>
    <w:rsid w:val="0019656F"/>
    <w:rsid w:val="0019689A"/>
    <w:rsid w:val="00196A38"/>
    <w:rsid w:val="001976D6"/>
    <w:rsid w:val="00197BBC"/>
    <w:rsid w:val="00197F2F"/>
    <w:rsid w:val="001A077A"/>
    <w:rsid w:val="001A19F4"/>
    <w:rsid w:val="001A242C"/>
    <w:rsid w:val="001A289F"/>
    <w:rsid w:val="001A3F23"/>
    <w:rsid w:val="001A46D6"/>
    <w:rsid w:val="001A5418"/>
    <w:rsid w:val="001A5E55"/>
    <w:rsid w:val="001A705F"/>
    <w:rsid w:val="001A7E22"/>
    <w:rsid w:val="001B1D9A"/>
    <w:rsid w:val="001B2602"/>
    <w:rsid w:val="001B2E6A"/>
    <w:rsid w:val="001B3715"/>
    <w:rsid w:val="001B4E39"/>
    <w:rsid w:val="001B520F"/>
    <w:rsid w:val="001B6513"/>
    <w:rsid w:val="001B717A"/>
    <w:rsid w:val="001C106D"/>
    <w:rsid w:val="001C1255"/>
    <w:rsid w:val="001C280D"/>
    <w:rsid w:val="001C3072"/>
    <w:rsid w:val="001C34EF"/>
    <w:rsid w:val="001C3622"/>
    <w:rsid w:val="001C374B"/>
    <w:rsid w:val="001C3928"/>
    <w:rsid w:val="001C39E0"/>
    <w:rsid w:val="001C44E3"/>
    <w:rsid w:val="001C4E5F"/>
    <w:rsid w:val="001C58B4"/>
    <w:rsid w:val="001C73CE"/>
    <w:rsid w:val="001C7513"/>
    <w:rsid w:val="001C7BE8"/>
    <w:rsid w:val="001D01CA"/>
    <w:rsid w:val="001D0F75"/>
    <w:rsid w:val="001D152C"/>
    <w:rsid w:val="001D1A41"/>
    <w:rsid w:val="001D3509"/>
    <w:rsid w:val="001D551C"/>
    <w:rsid w:val="001D69CA"/>
    <w:rsid w:val="001D6D8C"/>
    <w:rsid w:val="001D7CE8"/>
    <w:rsid w:val="001D7EAE"/>
    <w:rsid w:val="001E0AF6"/>
    <w:rsid w:val="001E17C2"/>
    <w:rsid w:val="001E1D45"/>
    <w:rsid w:val="001E25B7"/>
    <w:rsid w:val="001E436A"/>
    <w:rsid w:val="001E463B"/>
    <w:rsid w:val="001E6AC1"/>
    <w:rsid w:val="001E6E8F"/>
    <w:rsid w:val="001F1293"/>
    <w:rsid w:val="001F385C"/>
    <w:rsid w:val="001F3AA9"/>
    <w:rsid w:val="001F43A7"/>
    <w:rsid w:val="001F499F"/>
    <w:rsid w:val="001F643B"/>
    <w:rsid w:val="001F6A2D"/>
    <w:rsid w:val="001F7691"/>
    <w:rsid w:val="00201653"/>
    <w:rsid w:val="00201EB3"/>
    <w:rsid w:val="00202059"/>
    <w:rsid w:val="0020492B"/>
    <w:rsid w:val="00205766"/>
    <w:rsid w:val="00207194"/>
    <w:rsid w:val="00210AED"/>
    <w:rsid w:val="002112FC"/>
    <w:rsid w:val="0021173F"/>
    <w:rsid w:val="00213E02"/>
    <w:rsid w:val="00216C9B"/>
    <w:rsid w:val="002174DF"/>
    <w:rsid w:val="0021756F"/>
    <w:rsid w:val="00217C4D"/>
    <w:rsid w:val="002201F0"/>
    <w:rsid w:val="002209B0"/>
    <w:rsid w:val="00220F87"/>
    <w:rsid w:val="002219A2"/>
    <w:rsid w:val="002219AF"/>
    <w:rsid w:val="002219B0"/>
    <w:rsid w:val="00222E19"/>
    <w:rsid w:val="002239A2"/>
    <w:rsid w:val="00224394"/>
    <w:rsid w:val="00225306"/>
    <w:rsid w:val="002267A6"/>
    <w:rsid w:val="00226B13"/>
    <w:rsid w:val="00226BDC"/>
    <w:rsid w:val="0022726E"/>
    <w:rsid w:val="00227A34"/>
    <w:rsid w:val="00227D56"/>
    <w:rsid w:val="0023011C"/>
    <w:rsid w:val="0023054C"/>
    <w:rsid w:val="002309BB"/>
    <w:rsid w:val="002312D0"/>
    <w:rsid w:val="0023133C"/>
    <w:rsid w:val="00232410"/>
    <w:rsid w:val="00233031"/>
    <w:rsid w:val="00233533"/>
    <w:rsid w:val="00234972"/>
    <w:rsid w:val="0023517E"/>
    <w:rsid w:val="00235416"/>
    <w:rsid w:val="0023565B"/>
    <w:rsid w:val="00236624"/>
    <w:rsid w:val="0023685B"/>
    <w:rsid w:val="0023744B"/>
    <w:rsid w:val="00237C63"/>
    <w:rsid w:val="002401ED"/>
    <w:rsid w:val="00240AE9"/>
    <w:rsid w:val="002411A9"/>
    <w:rsid w:val="0024147B"/>
    <w:rsid w:val="002416B1"/>
    <w:rsid w:val="002423D5"/>
    <w:rsid w:val="00242A84"/>
    <w:rsid w:val="00243820"/>
    <w:rsid w:val="00243949"/>
    <w:rsid w:val="00244507"/>
    <w:rsid w:val="00244F27"/>
    <w:rsid w:val="00245295"/>
    <w:rsid w:val="002452B6"/>
    <w:rsid w:val="0024547B"/>
    <w:rsid w:val="00245BF5"/>
    <w:rsid w:val="002460D0"/>
    <w:rsid w:val="00246A18"/>
    <w:rsid w:val="0025152C"/>
    <w:rsid w:val="002539DE"/>
    <w:rsid w:val="00253F5B"/>
    <w:rsid w:val="0025493A"/>
    <w:rsid w:val="00254A76"/>
    <w:rsid w:val="00254EF0"/>
    <w:rsid w:val="00256057"/>
    <w:rsid w:val="00256AC5"/>
    <w:rsid w:val="002572E3"/>
    <w:rsid w:val="002607D1"/>
    <w:rsid w:val="00261B30"/>
    <w:rsid w:val="002620FD"/>
    <w:rsid w:val="0026215F"/>
    <w:rsid w:val="00262214"/>
    <w:rsid w:val="00262265"/>
    <w:rsid w:val="002626C9"/>
    <w:rsid w:val="002636D3"/>
    <w:rsid w:val="00263E5C"/>
    <w:rsid w:val="00264670"/>
    <w:rsid w:val="002653CC"/>
    <w:rsid w:val="0026571C"/>
    <w:rsid w:val="00265DD4"/>
    <w:rsid w:val="00266228"/>
    <w:rsid w:val="00266E8C"/>
    <w:rsid w:val="00267165"/>
    <w:rsid w:val="00267528"/>
    <w:rsid w:val="00267583"/>
    <w:rsid w:val="00270B08"/>
    <w:rsid w:val="00270BBC"/>
    <w:rsid w:val="002712CE"/>
    <w:rsid w:val="00271B41"/>
    <w:rsid w:val="00273D7A"/>
    <w:rsid w:val="00273EFC"/>
    <w:rsid w:val="002752A4"/>
    <w:rsid w:val="00275329"/>
    <w:rsid w:val="00275572"/>
    <w:rsid w:val="0027661B"/>
    <w:rsid w:val="002802EA"/>
    <w:rsid w:val="00280A79"/>
    <w:rsid w:val="002810D9"/>
    <w:rsid w:val="00282F51"/>
    <w:rsid w:val="002836FA"/>
    <w:rsid w:val="00283B41"/>
    <w:rsid w:val="00284545"/>
    <w:rsid w:val="00285401"/>
    <w:rsid w:val="00285E24"/>
    <w:rsid w:val="00285EE9"/>
    <w:rsid w:val="00286D17"/>
    <w:rsid w:val="002870EF"/>
    <w:rsid w:val="00287D35"/>
    <w:rsid w:val="002933BA"/>
    <w:rsid w:val="00293C69"/>
    <w:rsid w:val="00293EA8"/>
    <w:rsid w:val="00294CC1"/>
    <w:rsid w:val="00296E70"/>
    <w:rsid w:val="0029721C"/>
    <w:rsid w:val="00297ECD"/>
    <w:rsid w:val="002A0D45"/>
    <w:rsid w:val="002A1186"/>
    <w:rsid w:val="002A18E5"/>
    <w:rsid w:val="002A1B6C"/>
    <w:rsid w:val="002A2C90"/>
    <w:rsid w:val="002A2DBD"/>
    <w:rsid w:val="002A33A6"/>
    <w:rsid w:val="002A33AC"/>
    <w:rsid w:val="002A33F9"/>
    <w:rsid w:val="002A3A41"/>
    <w:rsid w:val="002A4A88"/>
    <w:rsid w:val="002A63A6"/>
    <w:rsid w:val="002A688D"/>
    <w:rsid w:val="002A70D6"/>
    <w:rsid w:val="002B14FA"/>
    <w:rsid w:val="002B15EC"/>
    <w:rsid w:val="002B2D3B"/>
    <w:rsid w:val="002B35D8"/>
    <w:rsid w:val="002B48A8"/>
    <w:rsid w:val="002B4FE5"/>
    <w:rsid w:val="002B7052"/>
    <w:rsid w:val="002B78AC"/>
    <w:rsid w:val="002C0929"/>
    <w:rsid w:val="002C0FDA"/>
    <w:rsid w:val="002C2203"/>
    <w:rsid w:val="002C28C6"/>
    <w:rsid w:val="002C2C35"/>
    <w:rsid w:val="002C4D9B"/>
    <w:rsid w:val="002C5E18"/>
    <w:rsid w:val="002C6F93"/>
    <w:rsid w:val="002C7008"/>
    <w:rsid w:val="002C769E"/>
    <w:rsid w:val="002D0CF0"/>
    <w:rsid w:val="002D1695"/>
    <w:rsid w:val="002D2497"/>
    <w:rsid w:val="002D2BF5"/>
    <w:rsid w:val="002D2C8F"/>
    <w:rsid w:val="002D2D75"/>
    <w:rsid w:val="002D390F"/>
    <w:rsid w:val="002D4204"/>
    <w:rsid w:val="002D5CF5"/>
    <w:rsid w:val="002D63EB"/>
    <w:rsid w:val="002D7EFD"/>
    <w:rsid w:val="002D7F50"/>
    <w:rsid w:val="002E0EBF"/>
    <w:rsid w:val="002E0F64"/>
    <w:rsid w:val="002E2A82"/>
    <w:rsid w:val="002E3473"/>
    <w:rsid w:val="002E4439"/>
    <w:rsid w:val="002F0902"/>
    <w:rsid w:val="002F14B6"/>
    <w:rsid w:val="002F27AD"/>
    <w:rsid w:val="002F3B24"/>
    <w:rsid w:val="002F3DA5"/>
    <w:rsid w:val="002F42AF"/>
    <w:rsid w:val="002F4360"/>
    <w:rsid w:val="002F4464"/>
    <w:rsid w:val="002F5489"/>
    <w:rsid w:val="002F5E91"/>
    <w:rsid w:val="002F6128"/>
    <w:rsid w:val="002F6739"/>
    <w:rsid w:val="002F6899"/>
    <w:rsid w:val="002F79EA"/>
    <w:rsid w:val="00300204"/>
    <w:rsid w:val="00301D9B"/>
    <w:rsid w:val="00301E84"/>
    <w:rsid w:val="00302409"/>
    <w:rsid w:val="00302E16"/>
    <w:rsid w:val="00303378"/>
    <w:rsid w:val="00303988"/>
    <w:rsid w:val="003040C5"/>
    <w:rsid w:val="00305D97"/>
    <w:rsid w:val="00307307"/>
    <w:rsid w:val="00307921"/>
    <w:rsid w:val="0030794B"/>
    <w:rsid w:val="0031013A"/>
    <w:rsid w:val="00310151"/>
    <w:rsid w:val="003120B3"/>
    <w:rsid w:val="00312862"/>
    <w:rsid w:val="00313022"/>
    <w:rsid w:val="003143AC"/>
    <w:rsid w:val="00316BBD"/>
    <w:rsid w:val="00316D21"/>
    <w:rsid w:val="00317457"/>
    <w:rsid w:val="00317781"/>
    <w:rsid w:val="00317AAA"/>
    <w:rsid w:val="00320F57"/>
    <w:rsid w:val="003215CA"/>
    <w:rsid w:val="0032176D"/>
    <w:rsid w:val="00321976"/>
    <w:rsid w:val="00321BB6"/>
    <w:rsid w:val="003234D3"/>
    <w:rsid w:val="00325C80"/>
    <w:rsid w:val="003265FE"/>
    <w:rsid w:val="003271D1"/>
    <w:rsid w:val="0032787F"/>
    <w:rsid w:val="00327E1A"/>
    <w:rsid w:val="00330A17"/>
    <w:rsid w:val="00330B2E"/>
    <w:rsid w:val="00331B1B"/>
    <w:rsid w:val="003320A8"/>
    <w:rsid w:val="003325DA"/>
    <w:rsid w:val="00332FA5"/>
    <w:rsid w:val="00333330"/>
    <w:rsid w:val="0033456B"/>
    <w:rsid w:val="00334992"/>
    <w:rsid w:val="003355AC"/>
    <w:rsid w:val="00335728"/>
    <w:rsid w:val="00336170"/>
    <w:rsid w:val="0033687A"/>
    <w:rsid w:val="00336D1C"/>
    <w:rsid w:val="003450DD"/>
    <w:rsid w:val="003452F1"/>
    <w:rsid w:val="00347460"/>
    <w:rsid w:val="00350458"/>
    <w:rsid w:val="00350D79"/>
    <w:rsid w:val="00351A20"/>
    <w:rsid w:val="003527C7"/>
    <w:rsid w:val="00352C20"/>
    <w:rsid w:val="0035390B"/>
    <w:rsid w:val="003547DA"/>
    <w:rsid w:val="00354875"/>
    <w:rsid w:val="0035498F"/>
    <w:rsid w:val="00355635"/>
    <w:rsid w:val="00355C9E"/>
    <w:rsid w:val="00355D78"/>
    <w:rsid w:val="00356E61"/>
    <w:rsid w:val="003574C0"/>
    <w:rsid w:val="0035760A"/>
    <w:rsid w:val="00360765"/>
    <w:rsid w:val="00361193"/>
    <w:rsid w:val="003612F0"/>
    <w:rsid w:val="00361D93"/>
    <w:rsid w:val="00362091"/>
    <w:rsid w:val="00363196"/>
    <w:rsid w:val="00363601"/>
    <w:rsid w:val="00363E90"/>
    <w:rsid w:val="003649D5"/>
    <w:rsid w:val="003651D3"/>
    <w:rsid w:val="003653E1"/>
    <w:rsid w:val="003659F5"/>
    <w:rsid w:val="003668A0"/>
    <w:rsid w:val="0036728F"/>
    <w:rsid w:val="003674AE"/>
    <w:rsid w:val="00367DCB"/>
    <w:rsid w:val="00370076"/>
    <w:rsid w:val="003700E5"/>
    <w:rsid w:val="00370DD9"/>
    <w:rsid w:val="00372B89"/>
    <w:rsid w:val="00373608"/>
    <w:rsid w:val="0037416E"/>
    <w:rsid w:val="00374CE7"/>
    <w:rsid w:val="0037583A"/>
    <w:rsid w:val="00375EEB"/>
    <w:rsid w:val="00376C1E"/>
    <w:rsid w:val="0038048F"/>
    <w:rsid w:val="003822FC"/>
    <w:rsid w:val="003837F6"/>
    <w:rsid w:val="00385A04"/>
    <w:rsid w:val="00385B0E"/>
    <w:rsid w:val="00385C97"/>
    <w:rsid w:val="00386436"/>
    <w:rsid w:val="00387227"/>
    <w:rsid w:val="0038776F"/>
    <w:rsid w:val="00387ED3"/>
    <w:rsid w:val="00390473"/>
    <w:rsid w:val="003905FD"/>
    <w:rsid w:val="00390AF8"/>
    <w:rsid w:val="0039132E"/>
    <w:rsid w:val="003926AA"/>
    <w:rsid w:val="00392F29"/>
    <w:rsid w:val="003931C2"/>
    <w:rsid w:val="00393B3A"/>
    <w:rsid w:val="00394CB6"/>
    <w:rsid w:val="00396A88"/>
    <w:rsid w:val="00396BD4"/>
    <w:rsid w:val="00397B35"/>
    <w:rsid w:val="00397E35"/>
    <w:rsid w:val="003A09FE"/>
    <w:rsid w:val="003A1EAC"/>
    <w:rsid w:val="003A242C"/>
    <w:rsid w:val="003A2538"/>
    <w:rsid w:val="003A2CB6"/>
    <w:rsid w:val="003A4148"/>
    <w:rsid w:val="003A4673"/>
    <w:rsid w:val="003A5B1A"/>
    <w:rsid w:val="003A6CF9"/>
    <w:rsid w:val="003B03C5"/>
    <w:rsid w:val="003B09CF"/>
    <w:rsid w:val="003B1DE2"/>
    <w:rsid w:val="003B28A0"/>
    <w:rsid w:val="003B3473"/>
    <w:rsid w:val="003B511A"/>
    <w:rsid w:val="003B5ECB"/>
    <w:rsid w:val="003B700E"/>
    <w:rsid w:val="003B77B9"/>
    <w:rsid w:val="003C0883"/>
    <w:rsid w:val="003C0B1A"/>
    <w:rsid w:val="003C13BB"/>
    <w:rsid w:val="003C2EB8"/>
    <w:rsid w:val="003C4026"/>
    <w:rsid w:val="003C4156"/>
    <w:rsid w:val="003C4C72"/>
    <w:rsid w:val="003C7372"/>
    <w:rsid w:val="003D03A0"/>
    <w:rsid w:val="003D04AE"/>
    <w:rsid w:val="003D0BD8"/>
    <w:rsid w:val="003D0DF5"/>
    <w:rsid w:val="003D1609"/>
    <w:rsid w:val="003D1816"/>
    <w:rsid w:val="003D1E6A"/>
    <w:rsid w:val="003D2DCC"/>
    <w:rsid w:val="003D3C43"/>
    <w:rsid w:val="003D4F66"/>
    <w:rsid w:val="003D57FA"/>
    <w:rsid w:val="003D78B5"/>
    <w:rsid w:val="003D7E59"/>
    <w:rsid w:val="003E169C"/>
    <w:rsid w:val="003E21C0"/>
    <w:rsid w:val="003E2515"/>
    <w:rsid w:val="003E3737"/>
    <w:rsid w:val="003E3922"/>
    <w:rsid w:val="003E59E6"/>
    <w:rsid w:val="003E70F5"/>
    <w:rsid w:val="003E7205"/>
    <w:rsid w:val="003F0751"/>
    <w:rsid w:val="003F0A8B"/>
    <w:rsid w:val="003F2153"/>
    <w:rsid w:val="003F27CC"/>
    <w:rsid w:val="003F29CC"/>
    <w:rsid w:val="003F33A8"/>
    <w:rsid w:val="003F5A42"/>
    <w:rsid w:val="004003F2"/>
    <w:rsid w:val="00400A47"/>
    <w:rsid w:val="00401B0D"/>
    <w:rsid w:val="004031C6"/>
    <w:rsid w:val="00403718"/>
    <w:rsid w:val="0040416B"/>
    <w:rsid w:val="00406A3D"/>
    <w:rsid w:val="004100DB"/>
    <w:rsid w:val="00410151"/>
    <w:rsid w:val="00410C74"/>
    <w:rsid w:val="00411F0C"/>
    <w:rsid w:val="00412475"/>
    <w:rsid w:val="004137D0"/>
    <w:rsid w:val="0041478C"/>
    <w:rsid w:val="00414D06"/>
    <w:rsid w:val="0041502E"/>
    <w:rsid w:val="00415354"/>
    <w:rsid w:val="00415776"/>
    <w:rsid w:val="004210EE"/>
    <w:rsid w:val="00421AC7"/>
    <w:rsid w:val="00421D07"/>
    <w:rsid w:val="00422D2E"/>
    <w:rsid w:val="00425EFC"/>
    <w:rsid w:val="00426528"/>
    <w:rsid w:val="00430CFB"/>
    <w:rsid w:val="0043272D"/>
    <w:rsid w:val="004328A9"/>
    <w:rsid w:val="00433209"/>
    <w:rsid w:val="0043340A"/>
    <w:rsid w:val="00434BDD"/>
    <w:rsid w:val="004367BD"/>
    <w:rsid w:val="00440FAB"/>
    <w:rsid w:val="00441EE7"/>
    <w:rsid w:val="00441EFF"/>
    <w:rsid w:val="004428A9"/>
    <w:rsid w:val="00443154"/>
    <w:rsid w:val="004442C4"/>
    <w:rsid w:val="0044492F"/>
    <w:rsid w:val="00444B21"/>
    <w:rsid w:val="00444BD1"/>
    <w:rsid w:val="0044511C"/>
    <w:rsid w:val="00445A5B"/>
    <w:rsid w:val="004472E8"/>
    <w:rsid w:val="00447BC9"/>
    <w:rsid w:val="00450FB0"/>
    <w:rsid w:val="00451302"/>
    <w:rsid w:val="00451BFE"/>
    <w:rsid w:val="00452068"/>
    <w:rsid w:val="004529A5"/>
    <w:rsid w:val="00453F7E"/>
    <w:rsid w:val="00455725"/>
    <w:rsid w:val="00455A2F"/>
    <w:rsid w:val="004560FD"/>
    <w:rsid w:val="00456AB1"/>
    <w:rsid w:val="00457475"/>
    <w:rsid w:val="00457771"/>
    <w:rsid w:val="004604F8"/>
    <w:rsid w:val="00460810"/>
    <w:rsid w:val="004637F1"/>
    <w:rsid w:val="00463929"/>
    <w:rsid w:val="00463A6F"/>
    <w:rsid w:val="004661F7"/>
    <w:rsid w:val="0046648E"/>
    <w:rsid w:val="00466E6B"/>
    <w:rsid w:val="00467AE6"/>
    <w:rsid w:val="004704FE"/>
    <w:rsid w:val="0047176F"/>
    <w:rsid w:val="00471A97"/>
    <w:rsid w:val="00472CB5"/>
    <w:rsid w:val="00473755"/>
    <w:rsid w:val="004748AD"/>
    <w:rsid w:val="00474D68"/>
    <w:rsid w:val="00475190"/>
    <w:rsid w:val="00476076"/>
    <w:rsid w:val="004764C2"/>
    <w:rsid w:val="0047716D"/>
    <w:rsid w:val="00477A25"/>
    <w:rsid w:val="00477B62"/>
    <w:rsid w:val="00480DF0"/>
    <w:rsid w:val="0048171F"/>
    <w:rsid w:val="00482631"/>
    <w:rsid w:val="004826BE"/>
    <w:rsid w:val="00483169"/>
    <w:rsid w:val="0048339F"/>
    <w:rsid w:val="00483CD2"/>
    <w:rsid w:val="004844C5"/>
    <w:rsid w:val="004845DE"/>
    <w:rsid w:val="0048460F"/>
    <w:rsid w:val="0048478F"/>
    <w:rsid w:val="00484A0D"/>
    <w:rsid w:val="00484EF8"/>
    <w:rsid w:val="00485FE4"/>
    <w:rsid w:val="0048606A"/>
    <w:rsid w:val="00487DE3"/>
    <w:rsid w:val="0049083C"/>
    <w:rsid w:val="00491046"/>
    <w:rsid w:val="00491DCD"/>
    <w:rsid w:val="004938C3"/>
    <w:rsid w:val="00493A3C"/>
    <w:rsid w:val="00493EF4"/>
    <w:rsid w:val="004947B5"/>
    <w:rsid w:val="004948A9"/>
    <w:rsid w:val="00494E4B"/>
    <w:rsid w:val="004952F0"/>
    <w:rsid w:val="0049746E"/>
    <w:rsid w:val="004A0447"/>
    <w:rsid w:val="004A08B6"/>
    <w:rsid w:val="004A092F"/>
    <w:rsid w:val="004A0CD1"/>
    <w:rsid w:val="004A4BC7"/>
    <w:rsid w:val="004A5FD3"/>
    <w:rsid w:val="004A7258"/>
    <w:rsid w:val="004A74B0"/>
    <w:rsid w:val="004B10B2"/>
    <w:rsid w:val="004B1339"/>
    <w:rsid w:val="004B36A1"/>
    <w:rsid w:val="004B5BFB"/>
    <w:rsid w:val="004B6904"/>
    <w:rsid w:val="004B7419"/>
    <w:rsid w:val="004C21CC"/>
    <w:rsid w:val="004C2339"/>
    <w:rsid w:val="004C2AEA"/>
    <w:rsid w:val="004C37B4"/>
    <w:rsid w:val="004C37E0"/>
    <w:rsid w:val="004C39FC"/>
    <w:rsid w:val="004C3D65"/>
    <w:rsid w:val="004C3FD2"/>
    <w:rsid w:val="004C40E1"/>
    <w:rsid w:val="004C496D"/>
    <w:rsid w:val="004C4FAF"/>
    <w:rsid w:val="004C5C24"/>
    <w:rsid w:val="004C5CF6"/>
    <w:rsid w:val="004C66F7"/>
    <w:rsid w:val="004C6B58"/>
    <w:rsid w:val="004D03A4"/>
    <w:rsid w:val="004D0D3E"/>
    <w:rsid w:val="004D1201"/>
    <w:rsid w:val="004D178D"/>
    <w:rsid w:val="004D19C9"/>
    <w:rsid w:val="004D2141"/>
    <w:rsid w:val="004D3DED"/>
    <w:rsid w:val="004D4240"/>
    <w:rsid w:val="004D4486"/>
    <w:rsid w:val="004D63C6"/>
    <w:rsid w:val="004D6437"/>
    <w:rsid w:val="004D6ED7"/>
    <w:rsid w:val="004D7C1F"/>
    <w:rsid w:val="004E03C2"/>
    <w:rsid w:val="004E0C9D"/>
    <w:rsid w:val="004E27BB"/>
    <w:rsid w:val="004E3620"/>
    <w:rsid w:val="004E4462"/>
    <w:rsid w:val="004E49D6"/>
    <w:rsid w:val="004E7933"/>
    <w:rsid w:val="004F09A4"/>
    <w:rsid w:val="004F11E9"/>
    <w:rsid w:val="004F141E"/>
    <w:rsid w:val="004F1BD2"/>
    <w:rsid w:val="004F1E23"/>
    <w:rsid w:val="004F3CF7"/>
    <w:rsid w:val="004F432A"/>
    <w:rsid w:val="004F4CF9"/>
    <w:rsid w:val="004F62B3"/>
    <w:rsid w:val="004F63F6"/>
    <w:rsid w:val="004F78AC"/>
    <w:rsid w:val="004F7912"/>
    <w:rsid w:val="004F7B9C"/>
    <w:rsid w:val="005005EC"/>
    <w:rsid w:val="0050081B"/>
    <w:rsid w:val="00500DD1"/>
    <w:rsid w:val="00500DE4"/>
    <w:rsid w:val="00501AE3"/>
    <w:rsid w:val="00501E58"/>
    <w:rsid w:val="00501F06"/>
    <w:rsid w:val="00502B62"/>
    <w:rsid w:val="00503361"/>
    <w:rsid w:val="00504061"/>
    <w:rsid w:val="005043B5"/>
    <w:rsid w:val="00505FAD"/>
    <w:rsid w:val="00506155"/>
    <w:rsid w:val="00506AC5"/>
    <w:rsid w:val="0050708C"/>
    <w:rsid w:val="00507763"/>
    <w:rsid w:val="005104B6"/>
    <w:rsid w:val="0051063E"/>
    <w:rsid w:val="00511B74"/>
    <w:rsid w:val="005124DA"/>
    <w:rsid w:val="00513B26"/>
    <w:rsid w:val="00516481"/>
    <w:rsid w:val="005166A4"/>
    <w:rsid w:val="00516A81"/>
    <w:rsid w:val="00516B1D"/>
    <w:rsid w:val="0052001F"/>
    <w:rsid w:val="00520BC3"/>
    <w:rsid w:val="00521644"/>
    <w:rsid w:val="00521B63"/>
    <w:rsid w:val="00521C83"/>
    <w:rsid w:val="00524876"/>
    <w:rsid w:val="00524A92"/>
    <w:rsid w:val="00524F9D"/>
    <w:rsid w:val="005258A0"/>
    <w:rsid w:val="00525C78"/>
    <w:rsid w:val="005260A0"/>
    <w:rsid w:val="00527CDE"/>
    <w:rsid w:val="00527EAC"/>
    <w:rsid w:val="00530312"/>
    <w:rsid w:val="005313C3"/>
    <w:rsid w:val="005314A1"/>
    <w:rsid w:val="0053165E"/>
    <w:rsid w:val="00531AE2"/>
    <w:rsid w:val="00531E86"/>
    <w:rsid w:val="00533971"/>
    <w:rsid w:val="00533DEE"/>
    <w:rsid w:val="00534650"/>
    <w:rsid w:val="00534A7A"/>
    <w:rsid w:val="005351F2"/>
    <w:rsid w:val="00535A2B"/>
    <w:rsid w:val="00535CF1"/>
    <w:rsid w:val="0053691A"/>
    <w:rsid w:val="00537509"/>
    <w:rsid w:val="00540614"/>
    <w:rsid w:val="005409EF"/>
    <w:rsid w:val="00540BA3"/>
    <w:rsid w:val="00542724"/>
    <w:rsid w:val="005436FF"/>
    <w:rsid w:val="005441CD"/>
    <w:rsid w:val="0054426A"/>
    <w:rsid w:val="0054595F"/>
    <w:rsid w:val="00546A8D"/>
    <w:rsid w:val="0054745C"/>
    <w:rsid w:val="00551132"/>
    <w:rsid w:val="005515A0"/>
    <w:rsid w:val="005519AC"/>
    <w:rsid w:val="00552E7B"/>
    <w:rsid w:val="00552F00"/>
    <w:rsid w:val="00553439"/>
    <w:rsid w:val="0055354B"/>
    <w:rsid w:val="005546B2"/>
    <w:rsid w:val="005552AB"/>
    <w:rsid w:val="005554AF"/>
    <w:rsid w:val="0055582E"/>
    <w:rsid w:val="005575CD"/>
    <w:rsid w:val="00561BAD"/>
    <w:rsid w:val="00561C3F"/>
    <w:rsid w:val="005623C7"/>
    <w:rsid w:val="00563DE4"/>
    <w:rsid w:val="0056408E"/>
    <w:rsid w:val="005646BE"/>
    <w:rsid w:val="0056494B"/>
    <w:rsid w:val="00565F96"/>
    <w:rsid w:val="00566096"/>
    <w:rsid w:val="005676C2"/>
    <w:rsid w:val="00567EE4"/>
    <w:rsid w:val="00567FDE"/>
    <w:rsid w:val="005728CE"/>
    <w:rsid w:val="00572A6D"/>
    <w:rsid w:val="00572EBB"/>
    <w:rsid w:val="00573281"/>
    <w:rsid w:val="0057402A"/>
    <w:rsid w:val="00574267"/>
    <w:rsid w:val="00574D07"/>
    <w:rsid w:val="00574D43"/>
    <w:rsid w:val="00574F6E"/>
    <w:rsid w:val="00575325"/>
    <w:rsid w:val="00575C31"/>
    <w:rsid w:val="005765F0"/>
    <w:rsid w:val="00577215"/>
    <w:rsid w:val="00577570"/>
    <w:rsid w:val="00577846"/>
    <w:rsid w:val="00580740"/>
    <w:rsid w:val="005817A4"/>
    <w:rsid w:val="0058210A"/>
    <w:rsid w:val="005822D1"/>
    <w:rsid w:val="0058266B"/>
    <w:rsid w:val="00582D07"/>
    <w:rsid w:val="00583A32"/>
    <w:rsid w:val="00584254"/>
    <w:rsid w:val="00585058"/>
    <w:rsid w:val="00585A5D"/>
    <w:rsid w:val="00585A89"/>
    <w:rsid w:val="005863BA"/>
    <w:rsid w:val="0058698E"/>
    <w:rsid w:val="005877E3"/>
    <w:rsid w:val="005906C1"/>
    <w:rsid w:val="00590862"/>
    <w:rsid w:val="00590883"/>
    <w:rsid w:val="00590888"/>
    <w:rsid w:val="00590A45"/>
    <w:rsid w:val="005917A6"/>
    <w:rsid w:val="00591D2C"/>
    <w:rsid w:val="00592128"/>
    <w:rsid w:val="00592AE3"/>
    <w:rsid w:val="00592BE8"/>
    <w:rsid w:val="005936BF"/>
    <w:rsid w:val="005948A2"/>
    <w:rsid w:val="00594B74"/>
    <w:rsid w:val="00595049"/>
    <w:rsid w:val="00595176"/>
    <w:rsid w:val="00595C86"/>
    <w:rsid w:val="005971C2"/>
    <w:rsid w:val="005975EE"/>
    <w:rsid w:val="005A080A"/>
    <w:rsid w:val="005A0950"/>
    <w:rsid w:val="005A0A29"/>
    <w:rsid w:val="005A12F1"/>
    <w:rsid w:val="005A1E24"/>
    <w:rsid w:val="005A26FC"/>
    <w:rsid w:val="005A4081"/>
    <w:rsid w:val="005A4546"/>
    <w:rsid w:val="005A4D63"/>
    <w:rsid w:val="005A542C"/>
    <w:rsid w:val="005A54D5"/>
    <w:rsid w:val="005A5F48"/>
    <w:rsid w:val="005A6D43"/>
    <w:rsid w:val="005B2931"/>
    <w:rsid w:val="005B2C58"/>
    <w:rsid w:val="005B31EB"/>
    <w:rsid w:val="005B3727"/>
    <w:rsid w:val="005B4557"/>
    <w:rsid w:val="005B535D"/>
    <w:rsid w:val="005B6E43"/>
    <w:rsid w:val="005C05B3"/>
    <w:rsid w:val="005C120F"/>
    <w:rsid w:val="005C2FE1"/>
    <w:rsid w:val="005C3F90"/>
    <w:rsid w:val="005C58C7"/>
    <w:rsid w:val="005C7708"/>
    <w:rsid w:val="005D06C9"/>
    <w:rsid w:val="005D10F5"/>
    <w:rsid w:val="005D15D7"/>
    <w:rsid w:val="005D265E"/>
    <w:rsid w:val="005D29EC"/>
    <w:rsid w:val="005D2F33"/>
    <w:rsid w:val="005D3798"/>
    <w:rsid w:val="005D39EE"/>
    <w:rsid w:val="005D44E8"/>
    <w:rsid w:val="005D6C84"/>
    <w:rsid w:val="005D72C9"/>
    <w:rsid w:val="005E04CD"/>
    <w:rsid w:val="005E1D41"/>
    <w:rsid w:val="005E1F9E"/>
    <w:rsid w:val="005E28E9"/>
    <w:rsid w:val="005E2C65"/>
    <w:rsid w:val="005E3FA6"/>
    <w:rsid w:val="005E4694"/>
    <w:rsid w:val="005E6D1B"/>
    <w:rsid w:val="005E77F9"/>
    <w:rsid w:val="005F002B"/>
    <w:rsid w:val="005F01E1"/>
    <w:rsid w:val="005F0A55"/>
    <w:rsid w:val="005F1EAF"/>
    <w:rsid w:val="005F36F0"/>
    <w:rsid w:val="005F3A4C"/>
    <w:rsid w:val="005F458D"/>
    <w:rsid w:val="005F5C62"/>
    <w:rsid w:val="005F5C91"/>
    <w:rsid w:val="005F621B"/>
    <w:rsid w:val="005F6698"/>
    <w:rsid w:val="005F691D"/>
    <w:rsid w:val="00600640"/>
    <w:rsid w:val="006008DB"/>
    <w:rsid w:val="00600D49"/>
    <w:rsid w:val="006011CA"/>
    <w:rsid w:val="006019B4"/>
    <w:rsid w:val="00601BAE"/>
    <w:rsid w:val="0060231A"/>
    <w:rsid w:val="0060250E"/>
    <w:rsid w:val="00602E6B"/>
    <w:rsid w:val="00602F05"/>
    <w:rsid w:val="006030A3"/>
    <w:rsid w:val="00603865"/>
    <w:rsid w:val="00603AB0"/>
    <w:rsid w:val="006041A7"/>
    <w:rsid w:val="00605DE8"/>
    <w:rsid w:val="00605F82"/>
    <w:rsid w:val="00606614"/>
    <w:rsid w:val="00606621"/>
    <w:rsid w:val="006112E4"/>
    <w:rsid w:val="00611CF3"/>
    <w:rsid w:val="00611EDE"/>
    <w:rsid w:val="00612464"/>
    <w:rsid w:val="006131A1"/>
    <w:rsid w:val="0061321F"/>
    <w:rsid w:val="00613298"/>
    <w:rsid w:val="00613759"/>
    <w:rsid w:val="0061550F"/>
    <w:rsid w:val="006162CD"/>
    <w:rsid w:val="006218AE"/>
    <w:rsid w:val="00621A17"/>
    <w:rsid w:val="00621AD5"/>
    <w:rsid w:val="00621B7A"/>
    <w:rsid w:val="00622973"/>
    <w:rsid w:val="00622B0F"/>
    <w:rsid w:val="006230DA"/>
    <w:rsid w:val="006240DD"/>
    <w:rsid w:val="00624F84"/>
    <w:rsid w:val="00625BD8"/>
    <w:rsid w:val="00626767"/>
    <w:rsid w:val="0062704C"/>
    <w:rsid w:val="00630DB6"/>
    <w:rsid w:val="00631191"/>
    <w:rsid w:val="00631E0D"/>
    <w:rsid w:val="00633169"/>
    <w:rsid w:val="00633A48"/>
    <w:rsid w:val="006350E0"/>
    <w:rsid w:val="0063516D"/>
    <w:rsid w:val="00635274"/>
    <w:rsid w:val="006359F1"/>
    <w:rsid w:val="00636867"/>
    <w:rsid w:val="006369B5"/>
    <w:rsid w:val="00637A83"/>
    <w:rsid w:val="00640A6F"/>
    <w:rsid w:val="006410CD"/>
    <w:rsid w:val="0064208B"/>
    <w:rsid w:val="00643025"/>
    <w:rsid w:val="006433AD"/>
    <w:rsid w:val="006434DD"/>
    <w:rsid w:val="00643642"/>
    <w:rsid w:val="00643DB6"/>
    <w:rsid w:val="00644AAF"/>
    <w:rsid w:val="00644E3A"/>
    <w:rsid w:val="00644ED8"/>
    <w:rsid w:val="00645053"/>
    <w:rsid w:val="00645AE1"/>
    <w:rsid w:val="00646E5C"/>
    <w:rsid w:val="00650286"/>
    <w:rsid w:val="006509F6"/>
    <w:rsid w:val="00650BAC"/>
    <w:rsid w:val="00651179"/>
    <w:rsid w:val="00651671"/>
    <w:rsid w:val="00651B5A"/>
    <w:rsid w:val="00652D80"/>
    <w:rsid w:val="00653330"/>
    <w:rsid w:val="00653592"/>
    <w:rsid w:val="006547FC"/>
    <w:rsid w:val="0065533C"/>
    <w:rsid w:val="00655B3F"/>
    <w:rsid w:val="00656170"/>
    <w:rsid w:val="00656A7B"/>
    <w:rsid w:val="00656D6C"/>
    <w:rsid w:val="00657692"/>
    <w:rsid w:val="00660C73"/>
    <w:rsid w:val="00661AFA"/>
    <w:rsid w:val="006621FA"/>
    <w:rsid w:val="00663A7E"/>
    <w:rsid w:val="00664C23"/>
    <w:rsid w:val="0066532F"/>
    <w:rsid w:val="0066536D"/>
    <w:rsid w:val="00665F9D"/>
    <w:rsid w:val="006670C1"/>
    <w:rsid w:val="00672D93"/>
    <w:rsid w:val="006735F2"/>
    <w:rsid w:val="006739B3"/>
    <w:rsid w:val="006748BF"/>
    <w:rsid w:val="0067494B"/>
    <w:rsid w:val="00674A01"/>
    <w:rsid w:val="00674D4C"/>
    <w:rsid w:val="00677286"/>
    <w:rsid w:val="00677734"/>
    <w:rsid w:val="0068091D"/>
    <w:rsid w:val="00680C7D"/>
    <w:rsid w:val="00681773"/>
    <w:rsid w:val="006828CC"/>
    <w:rsid w:val="00682B1E"/>
    <w:rsid w:val="00682F6F"/>
    <w:rsid w:val="00684632"/>
    <w:rsid w:val="00684C48"/>
    <w:rsid w:val="00686623"/>
    <w:rsid w:val="00690392"/>
    <w:rsid w:val="0069138C"/>
    <w:rsid w:val="00692139"/>
    <w:rsid w:val="00692379"/>
    <w:rsid w:val="006924C0"/>
    <w:rsid w:val="00693662"/>
    <w:rsid w:val="00694ADF"/>
    <w:rsid w:val="00694B77"/>
    <w:rsid w:val="0069610C"/>
    <w:rsid w:val="006961C1"/>
    <w:rsid w:val="00696CF7"/>
    <w:rsid w:val="006A1AFC"/>
    <w:rsid w:val="006A2E75"/>
    <w:rsid w:val="006A5572"/>
    <w:rsid w:val="006A5D2E"/>
    <w:rsid w:val="006A619C"/>
    <w:rsid w:val="006A6C7B"/>
    <w:rsid w:val="006B16C8"/>
    <w:rsid w:val="006B2A33"/>
    <w:rsid w:val="006B2BB2"/>
    <w:rsid w:val="006B426C"/>
    <w:rsid w:val="006B6032"/>
    <w:rsid w:val="006B7E47"/>
    <w:rsid w:val="006B7FC4"/>
    <w:rsid w:val="006C0BAE"/>
    <w:rsid w:val="006C0D6E"/>
    <w:rsid w:val="006C1551"/>
    <w:rsid w:val="006C199B"/>
    <w:rsid w:val="006C21A3"/>
    <w:rsid w:val="006C3204"/>
    <w:rsid w:val="006C5AA8"/>
    <w:rsid w:val="006C6F1D"/>
    <w:rsid w:val="006C76B8"/>
    <w:rsid w:val="006C7D4A"/>
    <w:rsid w:val="006D0055"/>
    <w:rsid w:val="006D17A8"/>
    <w:rsid w:val="006D2A1A"/>
    <w:rsid w:val="006D2A94"/>
    <w:rsid w:val="006D3380"/>
    <w:rsid w:val="006D4B19"/>
    <w:rsid w:val="006D62C4"/>
    <w:rsid w:val="006D6B3A"/>
    <w:rsid w:val="006D757C"/>
    <w:rsid w:val="006D7874"/>
    <w:rsid w:val="006E0296"/>
    <w:rsid w:val="006E0D84"/>
    <w:rsid w:val="006E10A3"/>
    <w:rsid w:val="006E2C44"/>
    <w:rsid w:val="006E377E"/>
    <w:rsid w:val="006E379D"/>
    <w:rsid w:val="006E4379"/>
    <w:rsid w:val="006E53A9"/>
    <w:rsid w:val="006E5913"/>
    <w:rsid w:val="006E6204"/>
    <w:rsid w:val="006E6F8C"/>
    <w:rsid w:val="006E761C"/>
    <w:rsid w:val="006E7AF7"/>
    <w:rsid w:val="006F04F5"/>
    <w:rsid w:val="006F0AAF"/>
    <w:rsid w:val="006F0C0D"/>
    <w:rsid w:val="006F10F8"/>
    <w:rsid w:val="006F13C1"/>
    <w:rsid w:val="006F17D9"/>
    <w:rsid w:val="006F2BB6"/>
    <w:rsid w:val="006F2CCB"/>
    <w:rsid w:val="006F326F"/>
    <w:rsid w:val="006F3672"/>
    <w:rsid w:val="006F4002"/>
    <w:rsid w:val="006F563D"/>
    <w:rsid w:val="006F658E"/>
    <w:rsid w:val="006F6A79"/>
    <w:rsid w:val="006F7458"/>
    <w:rsid w:val="006F7C0C"/>
    <w:rsid w:val="007007FC"/>
    <w:rsid w:val="00700A88"/>
    <w:rsid w:val="00700B6B"/>
    <w:rsid w:val="00701C98"/>
    <w:rsid w:val="00704C76"/>
    <w:rsid w:val="0070519F"/>
    <w:rsid w:val="007079D3"/>
    <w:rsid w:val="00707B86"/>
    <w:rsid w:val="00707B91"/>
    <w:rsid w:val="00707CFD"/>
    <w:rsid w:val="00707FCF"/>
    <w:rsid w:val="00710BBD"/>
    <w:rsid w:val="00711350"/>
    <w:rsid w:val="00711AB5"/>
    <w:rsid w:val="00711B3B"/>
    <w:rsid w:val="00711F80"/>
    <w:rsid w:val="007131DF"/>
    <w:rsid w:val="00715252"/>
    <w:rsid w:val="00715AF2"/>
    <w:rsid w:val="00715E03"/>
    <w:rsid w:val="00715E71"/>
    <w:rsid w:val="00716FF1"/>
    <w:rsid w:val="00717332"/>
    <w:rsid w:val="007205F6"/>
    <w:rsid w:val="007226A7"/>
    <w:rsid w:val="00722773"/>
    <w:rsid w:val="0072365C"/>
    <w:rsid w:val="007239F5"/>
    <w:rsid w:val="00724CF1"/>
    <w:rsid w:val="00725693"/>
    <w:rsid w:val="00730D6A"/>
    <w:rsid w:val="00730E3B"/>
    <w:rsid w:val="007316EE"/>
    <w:rsid w:val="00731DA4"/>
    <w:rsid w:val="0073255B"/>
    <w:rsid w:val="00733682"/>
    <w:rsid w:val="007355A8"/>
    <w:rsid w:val="00736A7F"/>
    <w:rsid w:val="00737580"/>
    <w:rsid w:val="00740610"/>
    <w:rsid w:val="0074099D"/>
    <w:rsid w:val="00740FC8"/>
    <w:rsid w:val="00741098"/>
    <w:rsid w:val="00745449"/>
    <w:rsid w:val="007454C3"/>
    <w:rsid w:val="00745D80"/>
    <w:rsid w:val="00746A10"/>
    <w:rsid w:val="00746A85"/>
    <w:rsid w:val="0074777C"/>
    <w:rsid w:val="00750E23"/>
    <w:rsid w:val="00751D52"/>
    <w:rsid w:val="007522B9"/>
    <w:rsid w:val="00752BD4"/>
    <w:rsid w:val="007531EE"/>
    <w:rsid w:val="00753859"/>
    <w:rsid w:val="007539B0"/>
    <w:rsid w:val="00754A60"/>
    <w:rsid w:val="00755167"/>
    <w:rsid w:val="0075571A"/>
    <w:rsid w:val="0075579A"/>
    <w:rsid w:val="007573E6"/>
    <w:rsid w:val="00761885"/>
    <w:rsid w:val="007632EB"/>
    <w:rsid w:val="00763D39"/>
    <w:rsid w:val="007654D7"/>
    <w:rsid w:val="00765D4D"/>
    <w:rsid w:val="0076651D"/>
    <w:rsid w:val="00767D01"/>
    <w:rsid w:val="007703F6"/>
    <w:rsid w:val="00770A03"/>
    <w:rsid w:val="0077336A"/>
    <w:rsid w:val="00773525"/>
    <w:rsid w:val="00773AE2"/>
    <w:rsid w:val="0077408E"/>
    <w:rsid w:val="00774893"/>
    <w:rsid w:val="00774EF6"/>
    <w:rsid w:val="00775124"/>
    <w:rsid w:val="00775480"/>
    <w:rsid w:val="00775630"/>
    <w:rsid w:val="007759E4"/>
    <w:rsid w:val="00775CBD"/>
    <w:rsid w:val="00776940"/>
    <w:rsid w:val="007777C4"/>
    <w:rsid w:val="00777E07"/>
    <w:rsid w:val="007801F8"/>
    <w:rsid w:val="007805A0"/>
    <w:rsid w:val="00781987"/>
    <w:rsid w:val="00781EEB"/>
    <w:rsid w:val="00781F06"/>
    <w:rsid w:val="007857B1"/>
    <w:rsid w:val="007859C6"/>
    <w:rsid w:val="00785B48"/>
    <w:rsid w:val="00785CFA"/>
    <w:rsid w:val="007864CC"/>
    <w:rsid w:val="0078654E"/>
    <w:rsid w:val="00786AC0"/>
    <w:rsid w:val="00786FA7"/>
    <w:rsid w:val="0078748F"/>
    <w:rsid w:val="00787712"/>
    <w:rsid w:val="0079059B"/>
    <w:rsid w:val="007914FF"/>
    <w:rsid w:val="00791C0D"/>
    <w:rsid w:val="007922DA"/>
    <w:rsid w:val="007925E6"/>
    <w:rsid w:val="00792DA9"/>
    <w:rsid w:val="00792F74"/>
    <w:rsid w:val="00793670"/>
    <w:rsid w:val="00793837"/>
    <w:rsid w:val="0079652F"/>
    <w:rsid w:val="00797ED2"/>
    <w:rsid w:val="007A0799"/>
    <w:rsid w:val="007A1808"/>
    <w:rsid w:val="007A181B"/>
    <w:rsid w:val="007A2C8A"/>
    <w:rsid w:val="007A2E3D"/>
    <w:rsid w:val="007A3CCA"/>
    <w:rsid w:val="007A4405"/>
    <w:rsid w:val="007B00DE"/>
    <w:rsid w:val="007B04A4"/>
    <w:rsid w:val="007B0637"/>
    <w:rsid w:val="007B0903"/>
    <w:rsid w:val="007B0ED5"/>
    <w:rsid w:val="007B14E2"/>
    <w:rsid w:val="007B1538"/>
    <w:rsid w:val="007B266B"/>
    <w:rsid w:val="007B30BB"/>
    <w:rsid w:val="007B35F1"/>
    <w:rsid w:val="007B396E"/>
    <w:rsid w:val="007B3AB5"/>
    <w:rsid w:val="007B4E5C"/>
    <w:rsid w:val="007B4EDC"/>
    <w:rsid w:val="007B5ED8"/>
    <w:rsid w:val="007B62DE"/>
    <w:rsid w:val="007C0236"/>
    <w:rsid w:val="007C03C9"/>
    <w:rsid w:val="007C0E55"/>
    <w:rsid w:val="007C1B5D"/>
    <w:rsid w:val="007C1EB8"/>
    <w:rsid w:val="007C3574"/>
    <w:rsid w:val="007C3CBC"/>
    <w:rsid w:val="007C51A9"/>
    <w:rsid w:val="007C67F6"/>
    <w:rsid w:val="007C6FFC"/>
    <w:rsid w:val="007C7739"/>
    <w:rsid w:val="007D0A31"/>
    <w:rsid w:val="007D1FC6"/>
    <w:rsid w:val="007D23A6"/>
    <w:rsid w:val="007D2A25"/>
    <w:rsid w:val="007D3EED"/>
    <w:rsid w:val="007D4211"/>
    <w:rsid w:val="007D4967"/>
    <w:rsid w:val="007D5165"/>
    <w:rsid w:val="007D7095"/>
    <w:rsid w:val="007D7907"/>
    <w:rsid w:val="007E0281"/>
    <w:rsid w:val="007E090D"/>
    <w:rsid w:val="007E0A0B"/>
    <w:rsid w:val="007E0E43"/>
    <w:rsid w:val="007E29E3"/>
    <w:rsid w:val="007E2BAF"/>
    <w:rsid w:val="007E3B0D"/>
    <w:rsid w:val="007E3DF2"/>
    <w:rsid w:val="007E6084"/>
    <w:rsid w:val="007E6347"/>
    <w:rsid w:val="007E672E"/>
    <w:rsid w:val="007E6E07"/>
    <w:rsid w:val="007E70E3"/>
    <w:rsid w:val="007E7AEC"/>
    <w:rsid w:val="007E7ED9"/>
    <w:rsid w:val="007F106B"/>
    <w:rsid w:val="007F131B"/>
    <w:rsid w:val="007F2787"/>
    <w:rsid w:val="007F36F0"/>
    <w:rsid w:val="007F3762"/>
    <w:rsid w:val="007F46F9"/>
    <w:rsid w:val="007F480D"/>
    <w:rsid w:val="007F4DA5"/>
    <w:rsid w:val="007F5137"/>
    <w:rsid w:val="007F55DD"/>
    <w:rsid w:val="007F5641"/>
    <w:rsid w:val="00800215"/>
    <w:rsid w:val="008006F2"/>
    <w:rsid w:val="00800B9B"/>
    <w:rsid w:val="008023B6"/>
    <w:rsid w:val="00803985"/>
    <w:rsid w:val="00803EE0"/>
    <w:rsid w:val="0080534D"/>
    <w:rsid w:val="008057C5"/>
    <w:rsid w:val="00806AFF"/>
    <w:rsid w:val="008105EC"/>
    <w:rsid w:val="00810D4A"/>
    <w:rsid w:val="00811641"/>
    <w:rsid w:val="0081225B"/>
    <w:rsid w:val="00813977"/>
    <w:rsid w:val="0081434C"/>
    <w:rsid w:val="00814FB0"/>
    <w:rsid w:val="00815820"/>
    <w:rsid w:val="0081634F"/>
    <w:rsid w:val="008164BF"/>
    <w:rsid w:val="00820787"/>
    <w:rsid w:val="0082079F"/>
    <w:rsid w:val="00820C59"/>
    <w:rsid w:val="008214E7"/>
    <w:rsid w:val="00822101"/>
    <w:rsid w:val="00822E2B"/>
    <w:rsid w:val="00822E5E"/>
    <w:rsid w:val="00823333"/>
    <w:rsid w:val="0082453D"/>
    <w:rsid w:val="0082515D"/>
    <w:rsid w:val="0082522F"/>
    <w:rsid w:val="00825954"/>
    <w:rsid w:val="00826F3C"/>
    <w:rsid w:val="0082783F"/>
    <w:rsid w:val="00827C6A"/>
    <w:rsid w:val="008304FA"/>
    <w:rsid w:val="008312DA"/>
    <w:rsid w:val="00831426"/>
    <w:rsid w:val="0083243C"/>
    <w:rsid w:val="00833538"/>
    <w:rsid w:val="00833AFF"/>
    <w:rsid w:val="00835978"/>
    <w:rsid w:val="00837104"/>
    <w:rsid w:val="008379A1"/>
    <w:rsid w:val="008400DA"/>
    <w:rsid w:val="008406A9"/>
    <w:rsid w:val="00840C45"/>
    <w:rsid w:val="00841008"/>
    <w:rsid w:val="008418F9"/>
    <w:rsid w:val="008423A1"/>
    <w:rsid w:val="00842A0D"/>
    <w:rsid w:val="008440F8"/>
    <w:rsid w:val="0084478D"/>
    <w:rsid w:val="00845273"/>
    <w:rsid w:val="00846B91"/>
    <w:rsid w:val="00847930"/>
    <w:rsid w:val="008510F6"/>
    <w:rsid w:val="00851433"/>
    <w:rsid w:val="00851DCA"/>
    <w:rsid w:val="00852475"/>
    <w:rsid w:val="00852A61"/>
    <w:rsid w:val="0085304C"/>
    <w:rsid w:val="00853909"/>
    <w:rsid w:val="00854294"/>
    <w:rsid w:val="00854802"/>
    <w:rsid w:val="00854C7B"/>
    <w:rsid w:val="008550C8"/>
    <w:rsid w:val="00855181"/>
    <w:rsid w:val="0085554F"/>
    <w:rsid w:val="0085586E"/>
    <w:rsid w:val="0085618C"/>
    <w:rsid w:val="0085673A"/>
    <w:rsid w:val="00861D71"/>
    <w:rsid w:val="00862A68"/>
    <w:rsid w:val="008648CB"/>
    <w:rsid w:val="00865572"/>
    <w:rsid w:val="008668D4"/>
    <w:rsid w:val="00867C6F"/>
    <w:rsid w:val="0087144A"/>
    <w:rsid w:val="008714A6"/>
    <w:rsid w:val="008718DF"/>
    <w:rsid w:val="00875567"/>
    <w:rsid w:val="008765A7"/>
    <w:rsid w:val="008773A3"/>
    <w:rsid w:val="008774A5"/>
    <w:rsid w:val="00877582"/>
    <w:rsid w:val="00877B22"/>
    <w:rsid w:val="00880DA0"/>
    <w:rsid w:val="00882CA6"/>
    <w:rsid w:val="00882E71"/>
    <w:rsid w:val="00883CBA"/>
    <w:rsid w:val="00884E71"/>
    <w:rsid w:val="008855F6"/>
    <w:rsid w:val="00885F56"/>
    <w:rsid w:val="00885F75"/>
    <w:rsid w:val="0088683A"/>
    <w:rsid w:val="0088751D"/>
    <w:rsid w:val="0089141F"/>
    <w:rsid w:val="008918CF"/>
    <w:rsid w:val="008927D1"/>
    <w:rsid w:val="0089331C"/>
    <w:rsid w:val="00893CBA"/>
    <w:rsid w:val="00897B50"/>
    <w:rsid w:val="008A06D1"/>
    <w:rsid w:val="008A16C5"/>
    <w:rsid w:val="008A1E19"/>
    <w:rsid w:val="008A2618"/>
    <w:rsid w:val="008A2CEF"/>
    <w:rsid w:val="008A3256"/>
    <w:rsid w:val="008A35D2"/>
    <w:rsid w:val="008A39C2"/>
    <w:rsid w:val="008A4263"/>
    <w:rsid w:val="008A477A"/>
    <w:rsid w:val="008A47FF"/>
    <w:rsid w:val="008A5128"/>
    <w:rsid w:val="008A530A"/>
    <w:rsid w:val="008A6292"/>
    <w:rsid w:val="008A6A39"/>
    <w:rsid w:val="008A71E1"/>
    <w:rsid w:val="008B00FD"/>
    <w:rsid w:val="008B10C3"/>
    <w:rsid w:val="008B1BBA"/>
    <w:rsid w:val="008B1DE3"/>
    <w:rsid w:val="008B2E19"/>
    <w:rsid w:val="008B33DD"/>
    <w:rsid w:val="008B550E"/>
    <w:rsid w:val="008B5EB3"/>
    <w:rsid w:val="008B614E"/>
    <w:rsid w:val="008B61EC"/>
    <w:rsid w:val="008B627E"/>
    <w:rsid w:val="008B74EC"/>
    <w:rsid w:val="008B77CD"/>
    <w:rsid w:val="008C0290"/>
    <w:rsid w:val="008C0414"/>
    <w:rsid w:val="008C0CF1"/>
    <w:rsid w:val="008C1C7E"/>
    <w:rsid w:val="008C2F6B"/>
    <w:rsid w:val="008C56AC"/>
    <w:rsid w:val="008C5722"/>
    <w:rsid w:val="008C58CD"/>
    <w:rsid w:val="008C6BDB"/>
    <w:rsid w:val="008C7D6C"/>
    <w:rsid w:val="008D0772"/>
    <w:rsid w:val="008D09AC"/>
    <w:rsid w:val="008D0E3D"/>
    <w:rsid w:val="008D144E"/>
    <w:rsid w:val="008D346A"/>
    <w:rsid w:val="008D3633"/>
    <w:rsid w:val="008D36A0"/>
    <w:rsid w:val="008D3CFB"/>
    <w:rsid w:val="008D3D1C"/>
    <w:rsid w:val="008D3F22"/>
    <w:rsid w:val="008D43F4"/>
    <w:rsid w:val="008D454A"/>
    <w:rsid w:val="008D6789"/>
    <w:rsid w:val="008D6EB2"/>
    <w:rsid w:val="008E01E0"/>
    <w:rsid w:val="008E12E6"/>
    <w:rsid w:val="008E18BE"/>
    <w:rsid w:val="008E1CD1"/>
    <w:rsid w:val="008E22EA"/>
    <w:rsid w:val="008E2D8C"/>
    <w:rsid w:val="008E4320"/>
    <w:rsid w:val="008E4577"/>
    <w:rsid w:val="008E48BE"/>
    <w:rsid w:val="008E49B3"/>
    <w:rsid w:val="008E6A16"/>
    <w:rsid w:val="008E7EB3"/>
    <w:rsid w:val="008F11A5"/>
    <w:rsid w:val="008F215C"/>
    <w:rsid w:val="008F4144"/>
    <w:rsid w:val="008F46D9"/>
    <w:rsid w:val="008F5E1B"/>
    <w:rsid w:val="008F63D1"/>
    <w:rsid w:val="008F6C23"/>
    <w:rsid w:val="008F7293"/>
    <w:rsid w:val="008F78AC"/>
    <w:rsid w:val="0090005E"/>
    <w:rsid w:val="00900660"/>
    <w:rsid w:val="00900D26"/>
    <w:rsid w:val="009022DF"/>
    <w:rsid w:val="009062A7"/>
    <w:rsid w:val="0090648B"/>
    <w:rsid w:val="00906936"/>
    <w:rsid w:val="00906F91"/>
    <w:rsid w:val="0090705F"/>
    <w:rsid w:val="00907728"/>
    <w:rsid w:val="00911092"/>
    <w:rsid w:val="00911EA4"/>
    <w:rsid w:val="00913290"/>
    <w:rsid w:val="009137C5"/>
    <w:rsid w:val="00914097"/>
    <w:rsid w:val="009140F2"/>
    <w:rsid w:val="00914821"/>
    <w:rsid w:val="00914DC6"/>
    <w:rsid w:val="009167B0"/>
    <w:rsid w:val="00916F11"/>
    <w:rsid w:val="009176E5"/>
    <w:rsid w:val="00921239"/>
    <w:rsid w:val="00921DB6"/>
    <w:rsid w:val="0092257A"/>
    <w:rsid w:val="00923864"/>
    <w:rsid w:val="00923D42"/>
    <w:rsid w:val="0092438A"/>
    <w:rsid w:val="009244A1"/>
    <w:rsid w:val="00926D04"/>
    <w:rsid w:val="00930325"/>
    <w:rsid w:val="009314A0"/>
    <w:rsid w:val="00932497"/>
    <w:rsid w:val="00932C91"/>
    <w:rsid w:val="009330A8"/>
    <w:rsid w:val="0093455E"/>
    <w:rsid w:val="009377C7"/>
    <w:rsid w:val="009379DD"/>
    <w:rsid w:val="00940D11"/>
    <w:rsid w:val="00940F87"/>
    <w:rsid w:val="00941D99"/>
    <w:rsid w:val="00942A96"/>
    <w:rsid w:val="009436B6"/>
    <w:rsid w:val="00943F53"/>
    <w:rsid w:val="00944647"/>
    <w:rsid w:val="0094518B"/>
    <w:rsid w:val="00945FEA"/>
    <w:rsid w:val="00946474"/>
    <w:rsid w:val="00946A0B"/>
    <w:rsid w:val="0094758D"/>
    <w:rsid w:val="009475AE"/>
    <w:rsid w:val="00947AE6"/>
    <w:rsid w:val="00947E9C"/>
    <w:rsid w:val="00950E7A"/>
    <w:rsid w:val="0095239A"/>
    <w:rsid w:val="009525E4"/>
    <w:rsid w:val="00952727"/>
    <w:rsid w:val="00952D51"/>
    <w:rsid w:val="009541F3"/>
    <w:rsid w:val="009547A0"/>
    <w:rsid w:val="0095496B"/>
    <w:rsid w:val="00956A25"/>
    <w:rsid w:val="0095766E"/>
    <w:rsid w:val="009602D2"/>
    <w:rsid w:val="009603EB"/>
    <w:rsid w:val="00961856"/>
    <w:rsid w:val="00961936"/>
    <w:rsid w:val="00962441"/>
    <w:rsid w:val="00963F3D"/>
    <w:rsid w:val="0096402F"/>
    <w:rsid w:val="00964248"/>
    <w:rsid w:val="00964680"/>
    <w:rsid w:val="0096760A"/>
    <w:rsid w:val="00967E23"/>
    <w:rsid w:val="00970A07"/>
    <w:rsid w:val="009735F9"/>
    <w:rsid w:val="00976575"/>
    <w:rsid w:val="00976629"/>
    <w:rsid w:val="009767BC"/>
    <w:rsid w:val="00976C16"/>
    <w:rsid w:val="00977343"/>
    <w:rsid w:val="0098008E"/>
    <w:rsid w:val="0098042A"/>
    <w:rsid w:val="00980C51"/>
    <w:rsid w:val="00980CB0"/>
    <w:rsid w:val="0098133F"/>
    <w:rsid w:val="00982DA7"/>
    <w:rsid w:val="00982F14"/>
    <w:rsid w:val="009834FF"/>
    <w:rsid w:val="009836DE"/>
    <w:rsid w:val="00984361"/>
    <w:rsid w:val="00985E5D"/>
    <w:rsid w:val="00986143"/>
    <w:rsid w:val="00986559"/>
    <w:rsid w:val="00987AA3"/>
    <w:rsid w:val="00987B32"/>
    <w:rsid w:val="00987FC1"/>
    <w:rsid w:val="009904B1"/>
    <w:rsid w:val="0099079F"/>
    <w:rsid w:val="00991131"/>
    <w:rsid w:val="009916BC"/>
    <w:rsid w:val="00991715"/>
    <w:rsid w:val="00991FAF"/>
    <w:rsid w:val="009922EA"/>
    <w:rsid w:val="00992360"/>
    <w:rsid w:val="00992482"/>
    <w:rsid w:val="00992A79"/>
    <w:rsid w:val="00992B6B"/>
    <w:rsid w:val="00992F73"/>
    <w:rsid w:val="009938C4"/>
    <w:rsid w:val="009945E2"/>
    <w:rsid w:val="009951DC"/>
    <w:rsid w:val="0099564E"/>
    <w:rsid w:val="00995C21"/>
    <w:rsid w:val="00997F1B"/>
    <w:rsid w:val="009A029F"/>
    <w:rsid w:val="009A051A"/>
    <w:rsid w:val="009A346B"/>
    <w:rsid w:val="009A3C0C"/>
    <w:rsid w:val="009A3F11"/>
    <w:rsid w:val="009A5AD4"/>
    <w:rsid w:val="009A5B62"/>
    <w:rsid w:val="009A5F0C"/>
    <w:rsid w:val="009A60F7"/>
    <w:rsid w:val="009A61E4"/>
    <w:rsid w:val="009A689C"/>
    <w:rsid w:val="009A6CD2"/>
    <w:rsid w:val="009B0C04"/>
    <w:rsid w:val="009B192E"/>
    <w:rsid w:val="009B22BC"/>
    <w:rsid w:val="009B358A"/>
    <w:rsid w:val="009B4226"/>
    <w:rsid w:val="009B4354"/>
    <w:rsid w:val="009B5202"/>
    <w:rsid w:val="009B5621"/>
    <w:rsid w:val="009B5F4D"/>
    <w:rsid w:val="009B6964"/>
    <w:rsid w:val="009B741A"/>
    <w:rsid w:val="009B77B6"/>
    <w:rsid w:val="009C0569"/>
    <w:rsid w:val="009C12F7"/>
    <w:rsid w:val="009C1D5D"/>
    <w:rsid w:val="009C3398"/>
    <w:rsid w:val="009C4CAB"/>
    <w:rsid w:val="009C4D4A"/>
    <w:rsid w:val="009C5C26"/>
    <w:rsid w:val="009C5C8B"/>
    <w:rsid w:val="009C7607"/>
    <w:rsid w:val="009C7E8F"/>
    <w:rsid w:val="009D006F"/>
    <w:rsid w:val="009D2287"/>
    <w:rsid w:val="009D230C"/>
    <w:rsid w:val="009D3367"/>
    <w:rsid w:val="009D3C64"/>
    <w:rsid w:val="009D4A9C"/>
    <w:rsid w:val="009D5B66"/>
    <w:rsid w:val="009D7731"/>
    <w:rsid w:val="009E025A"/>
    <w:rsid w:val="009E0D85"/>
    <w:rsid w:val="009E1847"/>
    <w:rsid w:val="009E189B"/>
    <w:rsid w:val="009E312F"/>
    <w:rsid w:val="009E3E59"/>
    <w:rsid w:val="009E4DE0"/>
    <w:rsid w:val="009E52C5"/>
    <w:rsid w:val="009E79EA"/>
    <w:rsid w:val="009E7BB5"/>
    <w:rsid w:val="009E7CF9"/>
    <w:rsid w:val="009F1D2A"/>
    <w:rsid w:val="009F1FA8"/>
    <w:rsid w:val="009F43DC"/>
    <w:rsid w:val="009F44E6"/>
    <w:rsid w:val="009F4639"/>
    <w:rsid w:val="009F4A68"/>
    <w:rsid w:val="00A00AE2"/>
    <w:rsid w:val="00A011D0"/>
    <w:rsid w:val="00A0151F"/>
    <w:rsid w:val="00A0188B"/>
    <w:rsid w:val="00A01BB2"/>
    <w:rsid w:val="00A01D46"/>
    <w:rsid w:val="00A0243C"/>
    <w:rsid w:val="00A0321D"/>
    <w:rsid w:val="00A04604"/>
    <w:rsid w:val="00A04852"/>
    <w:rsid w:val="00A04DBE"/>
    <w:rsid w:val="00A070EB"/>
    <w:rsid w:val="00A071F2"/>
    <w:rsid w:val="00A07610"/>
    <w:rsid w:val="00A10047"/>
    <w:rsid w:val="00A10422"/>
    <w:rsid w:val="00A10767"/>
    <w:rsid w:val="00A118F4"/>
    <w:rsid w:val="00A11B01"/>
    <w:rsid w:val="00A13CB8"/>
    <w:rsid w:val="00A146F0"/>
    <w:rsid w:val="00A1521F"/>
    <w:rsid w:val="00A15DA8"/>
    <w:rsid w:val="00A164B2"/>
    <w:rsid w:val="00A165E1"/>
    <w:rsid w:val="00A16FE5"/>
    <w:rsid w:val="00A1786F"/>
    <w:rsid w:val="00A179D5"/>
    <w:rsid w:val="00A2000E"/>
    <w:rsid w:val="00A2071C"/>
    <w:rsid w:val="00A21388"/>
    <w:rsid w:val="00A231B4"/>
    <w:rsid w:val="00A2421A"/>
    <w:rsid w:val="00A2451E"/>
    <w:rsid w:val="00A2534D"/>
    <w:rsid w:val="00A25405"/>
    <w:rsid w:val="00A25F9C"/>
    <w:rsid w:val="00A25FA8"/>
    <w:rsid w:val="00A2663E"/>
    <w:rsid w:val="00A267DC"/>
    <w:rsid w:val="00A26F4C"/>
    <w:rsid w:val="00A30CA0"/>
    <w:rsid w:val="00A310A2"/>
    <w:rsid w:val="00A316BE"/>
    <w:rsid w:val="00A317CB"/>
    <w:rsid w:val="00A31ECE"/>
    <w:rsid w:val="00A3405B"/>
    <w:rsid w:val="00A355C4"/>
    <w:rsid w:val="00A35A35"/>
    <w:rsid w:val="00A3754A"/>
    <w:rsid w:val="00A37EAB"/>
    <w:rsid w:val="00A40775"/>
    <w:rsid w:val="00A417CE"/>
    <w:rsid w:val="00A42516"/>
    <w:rsid w:val="00A429E8"/>
    <w:rsid w:val="00A43609"/>
    <w:rsid w:val="00A4520D"/>
    <w:rsid w:val="00A4532E"/>
    <w:rsid w:val="00A46047"/>
    <w:rsid w:val="00A4712C"/>
    <w:rsid w:val="00A4799F"/>
    <w:rsid w:val="00A47A37"/>
    <w:rsid w:val="00A47F29"/>
    <w:rsid w:val="00A47FC3"/>
    <w:rsid w:val="00A508B3"/>
    <w:rsid w:val="00A50B64"/>
    <w:rsid w:val="00A5104B"/>
    <w:rsid w:val="00A54DEE"/>
    <w:rsid w:val="00A55666"/>
    <w:rsid w:val="00A556D7"/>
    <w:rsid w:val="00A55A88"/>
    <w:rsid w:val="00A56A24"/>
    <w:rsid w:val="00A56CB2"/>
    <w:rsid w:val="00A577D1"/>
    <w:rsid w:val="00A579B6"/>
    <w:rsid w:val="00A57C33"/>
    <w:rsid w:val="00A60DEB"/>
    <w:rsid w:val="00A62DAB"/>
    <w:rsid w:val="00A62E0F"/>
    <w:rsid w:val="00A631DE"/>
    <w:rsid w:val="00A632BD"/>
    <w:rsid w:val="00A632F6"/>
    <w:rsid w:val="00A63A76"/>
    <w:rsid w:val="00A64456"/>
    <w:rsid w:val="00A64C98"/>
    <w:rsid w:val="00A64E17"/>
    <w:rsid w:val="00A65206"/>
    <w:rsid w:val="00A656C5"/>
    <w:rsid w:val="00A659B0"/>
    <w:rsid w:val="00A667A5"/>
    <w:rsid w:val="00A6737B"/>
    <w:rsid w:val="00A679A1"/>
    <w:rsid w:val="00A67F58"/>
    <w:rsid w:val="00A70C83"/>
    <w:rsid w:val="00A71F32"/>
    <w:rsid w:val="00A723FF"/>
    <w:rsid w:val="00A73855"/>
    <w:rsid w:val="00A74659"/>
    <w:rsid w:val="00A758BB"/>
    <w:rsid w:val="00A80087"/>
    <w:rsid w:val="00A80475"/>
    <w:rsid w:val="00A80C9E"/>
    <w:rsid w:val="00A81019"/>
    <w:rsid w:val="00A82401"/>
    <w:rsid w:val="00A82AC0"/>
    <w:rsid w:val="00A82FB0"/>
    <w:rsid w:val="00A833CA"/>
    <w:rsid w:val="00A84579"/>
    <w:rsid w:val="00A84FBF"/>
    <w:rsid w:val="00A85A2D"/>
    <w:rsid w:val="00A86F9D"/>
    <w:rsid w:val="00A8708D"/>
    <w:rsid w:val="00A87C83"/>
    <w:rsid w:val="00A90565"/>
    <w:rsid w:val="00A912F0"/>
    <w:rsid w:val="00A919E4"/>
    <w:rsid w:val="00A91E3E"/>
    <w:rsid w:val="00A9247F"/>
    <w:rsid w:val="00A928E5"/>
    <w:rsid w:val="00A95277"/>
    <w:rsid w:val="00A95D49"/>
    <w:rsid w:val="00A966A3"/>
    <w:rsid w:val="00A96A73"/>
    <w:rsid w:val="00A96C3E"/>
    <w:rsid w:val="00A96D53"/>
    <w:rsid w:val="00AA083A"/>
    <w:rsid w:val="00AA1E97"/>
    <w:rsid w:val="00AA2010"/>
    <w:rsid w:val="00AA2BF5"/>
    <w:rsid w:val="00AA2D1A"/>
    <w:rsid w:val="00AA336E"/>
    <w:rsid w:val="00AA36C1"/>
    <w:rsid w:val="00AA3A80"/>
    <w:rsid w:val="00AA761D"/>
    <w:rsid w:val="00AB0666"/>
    <w:rsid w:val="00AB2325"/>
    <w:rsid w:val="00AB2E49"/>
    <w:rsid w:val="00AB3C90"/>
    <w:rsid w:val="00AB423F"/>
    <w:rsid w:val="00AB5872"/>
    <w:rsid w:val="00AB631F"/>
    <w:rsid w:val="00AB6F5C"/>
    <w:rsid w:val="00AB70E6"/>
    <w:rsid w:val="00AB7707"/>
    <w:rsid w:val="00AC0079"/>
    <w:rsid w:val="00AC0273"/>
    <w:rsid w:val="00AC15AA"/>
    <w:rsid w:val="00AC20D3"/>
    <w:rsid w:val="00AC2A71"/>
    <w:rsid w:val="00AC392F"/>
    <w:rsid w:val="00AC5D45"/>
    <w:rsid w:val="00AC5FDE"/>
    <w:rsid w:val="00AC752B"/>
    <w:rsid w:val="00AD0802"/>
    <w:rsid w:val="00AD0B24"/>
    <w:rsid w:val="00AD0EFA"/>
    <w:rsid w:val="00AD1F99"/>
    <w:rsid w:val="00AD2786"/>
    <w:rsid w:val="00AD2A29"/>
    <w:rsid w:val="00AD427C"/>
    <w:rsid w:val="00AD63AA"/>
    <w:rsid w:val="00AD657D"/>
    <w:rsid w:val="00AD6AB9"/>
    <w:rsid w:val="00AE0019"/>
    <w:rsid w:val="00AE0A33"/>
    <w:rsid w:val="00AE0BBF"/>
    <w:rsid w:val="00AE320D"/>
    <w:rsid w:val="00AE3D3B"/>
    <w:rsid w:val="00AE54C7"/>
    <w:rsid w:val="00AE5539"/>
    <w:rsid w:val="00AE580E"/>
    <w:rsid w:val="00AE5D65"/>
    <w:rsid w:val="00AE5E9A"/>
    <w:rsid w:val="00AE69EF"/>
    <w:rsid w:val="00AE6E49"/>
    <w:rsid w:val="00AF0206"/>
    <w:rsid w:val="00AF0609"/>
    <w:rsid w:val="00AF125F"/>
    <w:rsid w:val="00AF1746"/>
    <w:rsid w:val="00AF3103"/>
    <w:rsid w:val="00AF3D66"/>
    <w:rsid w:val="00AF459E"/>
    <w:rsid w:val="00AF45FA"/>
    <w:rsid w:val="00AF5064"/>
    <w:rsid w:val="00AF54DB"/>
    <w:rsid w:val="00AF5D80"/>
    <w:rsid w:val="00AF6F2A"/>
    <w:rsid w:val="00AF701F"/>
    <w:rsid w:val="00AF756E"/>
    <w:rsid w:val="00AF7BE9"/>
    <w:rsid w:val="00B0033B"/>
    <w:rsid w:val="00B00745"/>
    <w:rsid w:val="00B00FAA"/>
    <w:rsid w:val="00B011FA"/>
    <w:rsid w:val="00B01251"/>
    <w:rsid w:val="00B01411"/>
    <w:rsid w:val="00B0169A"/>
    <w:rsid w:val="00B0265A"/>
    <w:rsid w:val="00B0319C"/>
    <w:rsid w:val="00B050D9"/>
    <w:rsid w:val="00B058C2"/>
    <w:rsid w:val="00B06337"/>
    <w:rsid w:val="00B07CFB"/>
    <w:rsid w:val="00B1037D"/>
    <w:rsid w:val="00B10CD2"/>
    <w:rsid w:val="00B110ED"/>
    <w:rsid w:val="00B11694"/>
    <w:rsid w:val="00B11B78"/>
    <w:rsid w:val="00B120E0"/>
    <w:rsid w:val="00B12631"/>
    <w:rsid w:val="00B141D2"/>
    <w:rsid w:val="00B154E9"/>
    <w:rsid w:val="00B15C04"/>
    <w:rsid w:val="00B176A9"/>
    <w:rsid w:val="00B17BBF"/>
    <w:rsid w:val="00B203AF"/>
    <w:rsid w:val="00B20F0D"/>
    <w:rsid w:val="00B23531"/>
    <w:rsid w:val="00B253E3"/>
    <w:rsid w:val="00B2578A"/>
    <w:rsid w:val="00B258F7"/>
    <w:rsid w:val="00B2613E"/>
    <w:rsid w:val="00B2641C"/>
    <w:rsid w:val="00B27581"/>
    <w:rsid w:val="00B27971"/>
    <w:rsid w:val="00B31257"/>
    <w:rsid w:val="00B321A5"/>
    <w:rsid w:val="00B35B94"/>
    <w:rsid w:val="00B36D08"/>
    <w:rsid w:val="00B375FE"/>
    <w:rsid w:val="00B37E2C"/>
    <w:rsid w:val="00B40D80"/>
    <w:rsid w:val="00B40E77"/>
    <w:rsid w:val="00B41008"/>
    <w:rsid w:val="00B41951"/>
    <w:rsid w:val="00B41E77"/>
    <w:rsid w:val="00B420D3"/>
    <w:rsid w:val="00B42479"/>
    <w:rsid w:val="00B425C8"/>
    <w:rsid w:val="00B42773"/>
    <w:rsid w:val="00B43D5C"/>
    <w:rsid w:val="00B43FC8"/>
    <w:rsid w:val="00B451EC"/>
    <w:rsid w:val="00B45215"/>
    <w:rsid w:val="00B45D01"/>
    <w:rsid w:val="00B465AE"/>
    <w:rsid w:val="00B46E9D"/>
    <w:rsid w:val="00B472C8"/>
    <w:rsid w:val="00B4762D"/>
    <w:rsid w:val="00B5092D"/>
    <w:rsid w:val="00B50E7B"/>
    <w:rsid w:val="00B524B2"/>
    <w:rsid w:val="00B525E2"/>
    <w:rsid w:val="00B52CED"/>
    <w:rsid w:val="00B53149"/>
    <w:rsid w:val="00B531FD"/>
    <w:rsid w:val="00B53E51"/>
    <w:rsid w:val="00B5410D"/>
    <w:rsid w:val="00B550FE"/>
    <w:rsid w:val="00B557F4"/>
    <w:rsid w:val="00B558CD"/>
    <w:rsid w:val="00B56720"/>
    <w:rsid w:val="00B600EF"/>
    <w:rsid w:val="00B61DE1"/>
    <w:rsid w:val="00B62093"/>
    <w:rsid w:val="00B6256C"/>
    <w:rsid w:val="00B63D5D"/>
    <w:rsid w:val="00B64138"/>
    <w:rsid w:val="00B65EE8"/>
    <w:rsid w:val="00B66677"/>
    <w:rsid w:val="00B66FF5"/>
    <w:rsid w:val="00B67C7E"/>
    <w:rsid w:val="00B67DC2"/>
    <w:rsid w:val="00B70E12"/>
    <w:rsid w:val="00B70E39"/>
    <w:rsid w:val="00B7287C"/>
    <w:rsid w:val="00B72D1E"/>
    <w:rsid w:val="00B7319D"/>
    <w:rsid w:val="00B738AA"/>
    <w:rsid w:val="00B74C99"/>
    <w:rsid w:val="00B74D46"/>
    <w:rsid w:val="00B74DDB"/>
    <w:rsid w:val="00B7544B"/>
    <w:rsid w:val="00B75A55"/>
    <w:rsid w:val="00B76989"/>
    <w:rsid w:val="00B77ACF"/>
    <w:rsid w:val="00B77E65"/>
    <w:rsid w:val="00B8073B"/>
    <w:rsid w:val="00B81921"/>
    <w:rsid w:val="00B81AB3"/>
    <w:rsid w:val="00B82AF8"/>
    <w:rsid w:val="00B836B7"/>
    <w:rsid w:val="00B85195"/>
    <w:rsid w:val="00B85709"/>
    <w:rsid w:val="00B8635B"/>
    <w:rsid w:val="00B86731"/>
    <w:rsid w:val="00B87E8D"/>
    <w:rsid w:val="00B903F1"/>
    <w:rsid w:val="00B904E6"/>
    <w:rsid w:val="00B9077D"/>
    <w:rsid w:val="00B9594B"/>
    <w:rsid w:val="00B96B2C"/>
    <w:rsid w:val="00BA1A45"/>
    <w:rsid w:val="00BA2397"/>
    <w:rsid w:val="00BA276D"/>
    <w:rsid w:val="00BA4DC8"/>
    <w:rsid w:val="00BA4FE0"/>
    <w:rsid w:val="00BA5EA9"/>
    <w:rsid w:val="00BA64A4"/>
    <w:rsid w:val="00BA7D02"/>
    <w:rsid w:val="00BB0B6E"/>
    <w:rsid w:val="00BB2851"/>
    <w:rsid w:val="00BB2B87"/>
    <w:rsid w:val="00BB2E38"/>
    <w:rsid w:val="00BB2FE1"/>
    <w:rsid w:val="00BB315D"/>
    <w:rsid w:val="00BB3275"/>
    <w:rsid w:val="00BB362E"/>
    <w:rsid w:val="00BB3B06"/>
    <w:rsid w:val="00BB4986"/>
    <w:rsid w:val="00BB4CD1"/>
    <w:rsid w:val="00BB4D17"/>
    <w:rsid w:val="00BB57D0"/>
    <w:rsid w:val="00BB5D1A"/>
    <w:rsid w:val="00BB65B0"/>
    <w:rsid w:val="00BB7CF4"/>
    <w:rsid w:val="00BB7F16"/>
    <w:rsid w:val="00BC0A3A"/>
    <w:rsid w:val="00BC21EC"/>
    <w:rsid w:val="00BC29EC"/>
    <w:rsid w:val="00BC3103"/>
    <w:rsid w:val="00BC3426"/>
    <w:rsid w:val="00BC4E83"/>
    <w:rsid w:val="00BC73D3"/>
    <w:rsid w:val="00BC79C0"/>
    <w:rsid w:val="00BC7E24"/>
    <w:rsid w:val="00BD13D9"/>
    <w:rsid w:val="00BD22DF"/>
    <w:rsid w:val="00BD23CD"/>
    <w:rsid w:val="00BD469E"/>
    <w:rsid w:val="00BD47A8"/>
    <w:rsid w:val="00BD4BC6"/>
    <w:rsid w:val="00BD540F"/>
    <w:rsid w:val="00BD6009"/>
    <w:rsid w:val="00BD6019"/>
    <w:rsid w:val="00BD6AE1"/>
    <w:rsid w:val="00BE0214"/>
    <w:rsid w:val="00BE0614"/>
    <w:rsid w:val="00BE0AEC"/>
    <w:rsid w:val="00BE0BC1"/>
    <w:rsid w:val="00BE16AA"/>
    <w:rsid w:val="00BE18F3"/>
    <w:rsid w:val="00BE2D96"/>
    <w:rsid w:val="00BE3828"/>
    <w:rsid w:val="00BE47DE"/>
    <w:rsid w:val="00BE6B35"/>
    <w:rsid w:val="00BE7DE4"/>
    <w:rsid w:val="00BF02E0"/>
    <w:rsid w:val="00BF0990"/>
    <w:rsid w:val="00BF1BB1"/>
    <w:rsid w:val="00BF3587"/>
    <w:rsid w:val="00BF3D59"/>
    <w:rsid w:val="00BF431E"/>
    <w:rsid w:val="00BF4E02"/>
    <w:rsid w:val="00BF4EDD"/>
    <w:rsid w:val="00BF5444"/>
    <w:rsid w:val="00BF7F3E"/>
    <w:rsid w:val="00C01084"/>
    <w:rsid w:val="00C0113A"/>
    <w:rsid w:val="00C02254"/>
    <w:rsid w:val="00C0227A"/>
    <w:rsid w:val="00C02D44"/>
    <w:rsid w:val="00C02D77"/>
    <w:rsid w:val="00C0458E"/>
    <w:rsid w:val="00C047F6"/>
    <w:rsid w:val="00C04AE3"/>
    <w:rsid w:val="00C04D2F"/>
    <w:rsid w:val="00C05DB5"/>
    <w:rsid w:val="00C06161"/>
    <w:rsid w:val="00C06958"/>
    <w:rsid w:val="00C07831"/>
    <w:rsid w:val="00C1014E"/>
    <w:rsid w:val="00C11D06"/>
    <w:rsid w:val="00C12CCD"/>
    <w:rsid w:val="00C13316"/>
    <w:rsid w:val="00C14B35"/>
    <w:rsid w:val="00C14F8E"/>
    <w:rsid w:val="00C15AD9"/>
    <w:rsid w:val="00C162D9"/>
    <w:rsid w:val="00C16642"/>
    <w:rsid w:val="00C169C5"/>
    <w:rsid w:val="00C16CBF"/>
    <w:rsid w:val="00C17B3E"/>
    <w:rsid w:val="00C17D0C"/>
    <w:rsid w:val="00C207D6"/>
    <w:rsid w:val="00C2081A"/>
    <w:rsid w:val="00C20F53"/>
    <w:rsid w:val="00C21068"/>
    <w:rsid w:val="00C2122B"/>
    <w:rsid w:val="00C21B82"/>
    <w:rsid w:val="00C21E1B"/>
    <w:rsid w:val="00C2248F"/>
    <w:rsid w:val="00C2385F"/>
    <w:rsid w:val="00C24322"/>
    <w:rsid w:val="00C2453D"/>
    <w:rsid w:val="00C25AE9"/>
    <w:rsid w:val="00C25DC4"/>
    <w:rsid w:val="00C26361"/>
    <w:rsid w:val="00C265E1"/>
    <w:rsid w:val="00C2695A"/>
    <w:rsid w:val="00C26BC5"/>
    <w:rsid w:val="00C26D45"/>
    <w:rsid w:val="00C27292"/>
    <w:rsid w:val="00C273EF"/>
    <w:rsid w:val="00C27961"/>
    <w:rsid w:val="00C27A5A"/>
    <w:rsid w:val="00C3131C"/>
    <w:rsid w:val="00C31657"/>
    <w:rsid w:val="00C32F10"/>
    <w:rsid w:val="00C33D35"/>
    <w:rsid w:val="00C34247"/>
    <w:rsid w:val="00C342F5"/>
    <w:rsid w:val="00C3456E"/>
    <w:rsid w:val="00C34985"/>
    <w:rsid w:val="00C363FF"/>
    <w:rsid w:val="00C36F1A"/>
    <w:rsid w:val="00C4023B"/>
    <w:rsid w:val="00C419EE"/>
    <w:rsid w:val="00C42EAF"/>
    <w:rsid w:val="00C42F71"/>
    <w:rsid w:val="00C430DD"/>
    <w:rsid w:val="00C43728"/>
    <w:rsid w:val="00C45784"/>
    <w:rsid w:val="00C45FFB"/>
    <w:rsid w:val="00C46059"/>
    <w:rsid w:val="00C46B64"/>
    <w:rsid w:val="00C5053F"/>
    <w:rsid w:val="00C50F08"/>
    <w:rsid w:val="00C53C2B"/>
    <w:rsid w:val="00C549C4"/>
    <w:rsid w:val="00C552D4"/>
    <w:rsid w:val="00C553D9"/>
    <w:rsid w:val="00C55E8E"/>
    <w:rsid w:val="00C561DC"/>
    <w:rsid w:val="00C6030B"/>
    <w:rsid w:val="00C612F1"/>
    <w:rsid w:val="00C61F56"/>
    <w:rsid w:val="00C6219F"/>
    <w:rsid w:val="00C64143"/>
    <w:rsid w:val="00C64D5F"/>
    <w:rsid w:val="00C67711"/>
    <w:rsid w:val="00C6777B"/>
    <w:rsid w:val="00C67D45"/>
    <w:rsid w:val="00C701D8"/>
    <w:rsid w:val="00C70C64"/>
    <w:rsid w:val="00C71713"/>
    <w:rsid w:val="00C726F7"/>
    <w:rsid w:val="00C73B90"/>
    <w:rsid w:val="00C73D41"/>
    <w:rsid w:val="00C74289"/>
    <w:rsid w:val="00C75455"/>
    <w:rsid w:val="00C7600A"/>
    <w:rsid w:val="00C763EA"/>
    <w:rsid w:val="00C779F6"/>
    <w:rsid w:val="00C77E81"/>
    <w:rsid w:val="00C805C7"/>
    <w:rsid w:val="00C81564"/>
    <w:rsid w:val="00C826F7"/>
    <w:rsid w:val="00C8325B"/>
    <w:rsid w:val="00C83488"/>
    <w:rsid w:val="00C8572D"/>
    <w:rsid w:val="00C8582A"/>
    <w:rsid w:val="00C85E2E"/>
    <w:rsid w:val="00C90E5A"/>
    <w:rsid w:val="00C91025"/>
    <w:rsid w:val="00C91B6B"/>
    <w:rsid w:val="00C91D29"/>
    <w:rsid w:val="00C9564E"/>
    <w:rsid w:val="00C96E27"/>
    <w:rsid w:val="00C9739F"/>
    <w:rsid w:val="00CA1890"/>
    <w:rsid w:val="00CA1D32"/>
    <w:rsid w:val="00CA23E2"/>
    <w:rsid w:val="00CA2F4A"/>
    <w:rsid w:val="00CA324D"/>
    <w:rsid w:val="00CA388E"/>
    <w:rsid w:val="00CA439D"/>
    <w:rsid w:val="00CA4EE3"/>
    <w:rsid w:val="00CA5393"/>
    <w:rsid w:val="00CA57F5"/>
    <w:rsid w:val="00CA64AA"/>
    <w:rsid w:val="00CA7B4E"/>
    <w:rsid w:val="00CA7C38"/>
    <w:rsid w:val="00CB0CDB"/>
    <w:rsid w:val="00CB1922"/>
    <w:rsid w:val="00CB1ADA"/>
    <w:rsid w:val="00CB1B25"/>
    <w:rsid w:val="00CB296F"/>
    <w:rsid w:val="00CB407F"/>
    <w:rsid w:val="00CB42D3"/>
    <w:rsid w:val="00CB4D04"/>
    <w:rsid w:val="00CB5CDB"/>
    <w:rsid w:val="00CB5D4E"/>
    <w:rsid w:val="00CB62C5"/>
    <w:rsid w:val="00CB7B88"/>
    <w:rsid w:val="00CC01CF"/>
    <w:rsid w:val="00CC0526"/>
    <w:rsid w:val="00CC129C"/>
    <w:rsid w:val="00CC1F81"/>
    <w:rsid w:val="00CC3EB6"/>
    <w:rsid w:val="00CC4BE9"/>
    <w:rsid w:val="00CC4C7E"/>
    <w:rsid w:val="00CC4FF0"/>
    <w:rsid w:val="00CC522E"/>
    <w:rsid w:val="00CC571A"/>
    <w:rsid w:val="00CC5CD5"/>
    <w:rsid w:val="00CC63ED"/>
    <w:rsid w:val="00CC6561"/>
    <w:rsid w:val="00CD00CB"/>
    <w:rsid w:val="00CD33B5"/>
    <w:rsid w:val="00CD391F"/>
    <w:rsid w:val="00CD3F68"/>
    <w:rsid w:val="00CD43C3"/>
    <w:rsid w:val="00CD4700"/>
    <w:rsid w:val="00CD498B"/>
    <w:rsid w:val="00CD57E0"/>
    <w:rsid w:val="00CD6F0B"/>
    <w:rsid w:val="00CD7B8D"/>
    <w:rsid w:val="00CE0268"/>
    <w:rsid w:val="00CE17DA"/>
    <w:rsid w:val="00CE1DBA"/>
    <w:rsid w:val="00CE2129"/>
    <w:rsid w:val="00CE2D19"/>
    <w:rsid w:val="00CE3859"/>
    <w:rsid w:val="00CE45C9"/>
    <w:rsid w:val="00CE4CAA"/>
    <w:rsid w:val="00CE636C"/>
    <w:rsid w:val="00CE65E4"/>
    <w:rsid w:val="00CE680B"/>
    <w:rsid w:val="00CE7E58"/>
    <w:rsid w:val="00CF15ED"/>
    <w:rsid w:val="00CF18A3"/>
    <w:rsid w:val="00CF235C"/>
    <w:rsid w:val="00CF2418"/>
    <w:rsid w:val="00CF2A0E"/>
    <w:rsid w:val="00CF2DB4"/>
    <w:rsid w:val="00CF2E08"/>
    <w:rsid w:val="00CF3210"/>
    <w:rsid w:val="00CF5EE3"/>
    <w:rsid w:val="00CF611F"/>
    <w:rsid w:val="00CF720B"/>
    <w:rsid w:val="00CF7BF0"/>
    <w:rsid w:val="00CF7D57"/>
    <w:rsid w:val="00D003AA"/>
    <w:rsid w:val="00D0096F"/>
    <w:rsid w:val="00D011BA"/>
    <w:rsid w:val="00D01C96"/>
    <w:rsid w:val="00D02105"/>
    <w:rsid w:val="00D022CE"/>
    <w:rsid w:val="00D0239A"/>
    <w:rsid w:val="00D027B1"/>
    <w:rsid w:val="00D02C5B"/>
    <w:rsid w:val="00D0313E"/>
    <w:rsid w:val="00D034CC"/>
    <w:rsid w:val="00D03B21"/>
    <w:rsid w:val="00D03F6E"/>
    <w:rsid w:val="00D0437B"/>
    <w:rsid w:val="00D04814"/>
    <w:rsid w:val="00D049A9"/>
    <w:rsid w:val="00D05039"/>
    <w:rsid w:val="00D068BF"/>
    <w:rsid w:val="00D06983"/>
    <w:rsid w:val="00D076F8"/>
    <w:rsid w:val="00D07789"/>
    <w:rsid w:val="00D1267B"/>
    <w:rsid w:val="00D12C74"/>
    <w:rsid w:val="00D12E14"/>
    <w:rsid w:val="00D14723"/>
    <w:rsid w:val="00D15901"/>
    <w:rsid w:val="00D16E74"/>
    <w:rsid w:val="00D1706A"/>
    <w:rsid w:val="00D1770C"/>
    <w:rsid w:val="00D200B6"/>
    <w:rsid w:val="00D20FB5"/>
    <w:rsid w:val="00D21EAB"/>
    <w:rsid w:val="00D25CFA"/>
    <w:rsid w:val="00D26A05"/>
    <w:rsid w:val="00D27C1D"/>
    <w:rsid w:val="00D3029B"/>
    <w:rsid w:val="00D30B11"/>
    <w:rsid w:val="00D3127E"/>
    <w:rsid w:val="00D31A7A"/>
    <w:rsid w:val="00D320B0"/>
    <w:rsid w:val="00D337DF"/>
    <w:rsid w:val="00D346D4"/>
    <w:rsid w:val="00D35338"/>
    <w:rsid w:val="00D36F0D"/>
    <w:rsid w:val="00D370BD"/>
    <w:rsid w:val="00D409DD"/>
    <w:rsid w:val="00D41760"/>
    <w:rsid w:val="00D41A2C"/>
    <w:rsid w:val="00D4280B"/>
    <w:rsid w:val="00D447A9"/>
    <w:rsid w:val="00D447DE"/>
    <w:rsid w:val="00D450AC"/>
    <w:rsid w:val="00D500B4"/>
    <w:rsid w:val="00D502A3"/>
    <w:rsid w:val="00D509F1"/>
    <w:rsid w:val="00D513B0"/>
    <w:rsid w:val="00D51532"/>
    <w:rsid w:val="00D51F6E"/>
    <w:rsid w:val="00D54B7A"/>
    <w:rsid w:val="00D54C87"/>
    <w:rsid w:val="00D54FAC"/>
    <w:rsid w:val="00D557BD"/>
    <w:rsid w:val="00D57219"/>
    <w:rsid w:val="00D572E9"/>
    <w:rsid w:val="00D60C6F"/>
    <w:rsid w:val="00D60F32"/>
    <w:rsid w:val="00D61679"/>
    <w:rsid w:val="00D6171F"/>
    <w:rsid w:val="00D61BC5"/>
    <w:rsid w:val="00D62334"/>
    <w:rsid w:val="00D6243E"/>
    <w:rsid w:val="00D6389F"/>
    <w:rsid w:val="00D63E37"/>
    <w:rsid w:val="00D64406"/>
    <w:rsid w:val="00D64A19"/>
    <w:rsid w:val="00D652DB"/>
    <w:rsid w:val="00D67679"/>
    <w:rsid w:val="00D67BB0"/>
    <w:rsid w:val="00D71BD6"/>
    <w:rsid w:val="00D737DE"/>
    <w:rsid w:val="00D75851"/>
    <w:rsid w:val="00D76B63"/>
    <w:rsid w:val="00D77342"/>
    <w:rsid w:val="00D773D1"/>
    <w:rsid w:val="00D77853"/>
    <w:rsid w:val="00D807D4"/>
    <w:rsid w:val="00D81035"/>
    <w:rsid w:val="00D824A1"/>
    <w:rsid w:val="00D8255F"/>
    <w:rsid w:val="00D828B3"/>
    <w:rsid w:val="00D832A2"/>
    <w:rsid w:val="00D83D37"/>
    <w:rsid w:val="00D85477"/>
    <w:rsid w:val="00D867A9"/>
    <w:rsid w:val="00D86CD9"/>
    <w:rsid w:val="00D86D60"/>
    <w:rsid w:val="00D86F78"/>
    <w:rsid w:val="00D87F5A"/>
    <w:rsid w:val="00D9107A"/>
    <w:rsid w:val="00D915E0"/>
    <w:rsid w:val="00D93323"/>
    <w:rsid w:val="00D93FF4"/>
    <w:rsid w:val="00D956C5"/>
    <w:rsid w:val="00D9596D"/>
    <w:rsid w:val="00D959F5"/>
    <w:rsid w:val="00D95EDC"/>
    <w:rsid w:val="00D9737B"/>
    <w:rsid w:val="00DA03E9"/>
    <w:rsid w:val="00DA05F8"/>
    <w:rsid w:val="00DA0DD2"/>
    <w:rsid w:val="00DA15EA"/>
    <w:rsid w:val="00DA18A6"/>
    <w:rsid w:val="00DA18DB"/>
    <w:rsid w:val="00DA18DC"/>
    <w:rsid w:val="00DA364A"/>
    <w:rsid w:val="00DA4038"/>
    <w:rsid w:val="00DA4EA0"/>
    <w:rsid w:val="00DA5A40"/>
    <w:rsid w:val="00DA6CFC"/>
    <w:rsid w:val="00DA72B9"/>
    <w:rsid w:val="00DA77CD"/>
    <w:rsid w:val="00DB0AD1"/>
    <w:rsid w:val="00DB2B0D"/>
    <w:rsid w:val="00DB354E"/>
    <w:rsid w:val="00DB3E95"/>
    <w:rsid w:val="00DB460C"/>
    <w:rsid w:val="00DB5518"/>
    <w:rsid w:val="00DB5738"/>
    <w:rsid w:val="00DB6307"/>
    <w:rsid w:val="00DB693F"/>
    <w:rsid w:val="00DB7858"/>
    <w:rsid w:val="00DC1DE8"/>
    <w:rsid w:val="00DC26D8"/>
    <w:rsid w:val="00DC358F"/>
    <w:rsid w:val="00DC4E5E"/>
    <w:rsid w:val="00DC52CB"/>
    <w:rsid w:val="00DC6FE1"/>
    <w:rsid w:val="00DD0022"/>
    <w:rsid w:val="00DD00DC"/>
    <w:rsid w:val="00DD0132"/>
    <w:rsid w:val="00DD25F2"/>
    <w:rsid w:val="00DD34CF"/>
    <w:rsid w:val="00DD3E6B"/>
    <w:rsid w:val="00DD4014"/>
    <w:rsid w:val="00DD4543"/>
    <w:rsid w:val="00DD5060"/>
    <w:rsid w:val="00DD54FF"/>
    <w:rsid w:val="00DD5B3E"/>
    <w:rsid w:val="00DD5C54"/>
    <w:rsid w:val="00DD7A8B"/>
    <w:rsid w:val="00DD7B4B"/>
    <w:rsid w:val="00DD7BCF"/>
    <w:rsid w:val="00DE0168"/>
    <w:rsid w:val="00DE04BC"/>
    <w:rsid w:val="00DE04EE"/>
    <w:rsid w:val="00DE12A5"/>
    <w:rsid w:val="00DE2BDE"/>
    <w:rsid w:val="00DE33B7"/>
    <w:rsid w:val="00DE35B6"/>
    <w:rsid w:val="00DE46A5"/>
    <w:rsid w:val="00DE48CB"/>
    <w:rsid w:val="00DE4D3B"/>
    <w:rsid w:val="00DE4EEC"/>
    <w:rsid w:val="00DE6685"/>
    <w:rsid w:val="00DE6F42"/>
    <w:rsid w:val="00DE7DCB"/>
    <w:rsid w:val="00DF06E1"/>
    <w:rsid w:val="00DF0779"/>
    <w:rsid w:val="00DF1CCB"/>
    <w:rsid w:val="00DF2F1C"/>
    <w:rsid w:val="00DF4874"/>
    <w:rsid w:val="00DF4D87"/>
    <w:rsid w:val="00DF5040"/>
    <w:rsid w:val="00DF50DF"/>
    <w:rsid w:val="00DF5452"/>
    <w:rsid w:val="00DF564E"/>
    <w:rsid w:val="00DF5B76"/>
    <w:rsid w:val="00DF5BCA"/>
    <w:rsid w:val="00DF617C"/>
    <w:rsid w:val="00DF6892"/>
    <w:rsid w:val="00E01508"/>
    <w:rsid w:val="00E0177B"/>
    <w:rsid w:val="00E0179B"/>
    <w:rsid w:val="00E02B9A"/>
    <w:rsid w:val="00E03B43"/>
    <w:rsid w:val="00E04214"/>
    <w:rsid w:val="00E04BF5"/>
    <w:rsid w:val="00E0566D"/>
    <w:rsid w:val="00E05EEE"/>
    <w:rsid w:val="00E06333"/>
    <w:rsid w:val="00E06841"/>
    <w:rsid w:val="00E06A8D"/>
    <w:rsid w:val="00E06BBA"/>
    <w:rsid w:val="00E07065"/>
    <w:rsid w:val="00E072A9"/>
    <w:rsid w:val="00E076AE"/>
    <w:rsid w:val="00E10466"/>
    <w:rsid w:val="00E1088C"/>
    <w:rsid w:val="00E10976"/>
    <w:rsid w:val="00E10DFE"/>
    <w:rsid w:val="00E10FC2"/>
    <w:rsid w:val="00E115D6"/>
    <w:rsid w:val="00E11997"/>
    <w:rsid w:val="00E12648"/>
    <w:rsid w:val="00E134FE"/>
    <w:rsid w:val="00E149F6"/>
    <w:rsid w:val="00E16A2A"/>
    <w:rsid w:val="00E17C02"/>
    <w:rsid w:val="00E21620"/>
    <w:rsid w:val="00E23717"/>
    <w:rsid w:val="00E24B09"/>
    <w:rsid w:val="00E25059"/>
    <w:rsid w:val="00E263A1"/>
    <w:rsid w:val="00E26F8D"/>
    <w:rsid w:val="00E27544"/>
    <w:rsid w:val="00E30A7F"/>
    <w:rsid w:val="00E30BC2"/>
    <w:rsid w:val="00E32A8C"/>
    <w:rsid w:val="00E32C38"/>
    <w:rsid w:val="00E337DB"/>
    <w:rsid w:val="00E338B8"/>
    <w:rsid w:val="00E3442C"/>
    <w:rsid w:val="00E37592"/>
    <w:rsid w:val="00E376AC"/>
    <w:rsid w:val="00E377A8"/>
    <w:rsid w:val="00E4006C"/>
    <w:rsid w:val="00E406F3"/>
    <w:rsid w:val="00E41BA4"/>
    <w:rsid w:val="00E41D8A"/>
    <w:rsid w:val="00E4201B"/>
    <w:rsid w:val="00E422F2"/>
    <w:rsid w:val="00E43112"/>
    <w:rsid w:val="00E436E1"/>
    <w:rsid w:val="00E45A84"/>
    <w:rsid w:val="00E460C9"/>
    <w:rsid w:val="00E46661"/>
    <w:rsid w:val="00E46C34"/>
    <w:rsid w:val="00E47E0C"/>
    <w:rsid w:val="00E50480"/>
    <w:rsid w:val="00E50691"/>
    <w:rsid w:val="00E5078D"/>
    <w:rsid w:val="00E5214B"/>
    <w:rsid w:val="00E52899"/>
    <w:rsid w:val="00E532B0"/>
    <w:rsid w:val="00E536AA"/>
    <w:rsid w:val="00E542BF"/>
    <w:rsid w:val="00E55A84"/>
    <w:rsid w:val="00E56061"/>
    <w:rsid w:val="00E56595"/>
    <w:rsid w:val="00E568B0"/>
    <w:rsid w:val="00E56D15"/>
    <w:rsid w:val="00E57234"/>
    <w:rsid w:val="00E579A6"/>
    <w:rsid w:val="00E57B2F"/>
    <w:rsid w:val="00E60385"/>
    <w:rsid w:val="00E60527"/>
    <w:rsid w:val="00E605A0"/>
    <w:rsid w:val="00E6129B"/>
    <w:rsid w:val="00E61452"/>
    <w:rsid w:val="00E62EE2"/>
    <w:rsid w:val="00E6372B"/>
    <w:rsid w:val="00E6518A"/>
    <w:rsid w:val="00E656DF"/>
    <w:rsid w:val="00E65C91"/>
    <w:rsid w:val="00E66598"/>
    <w:rsid w:val="00E667EA"/>
    <w:rsid w:val="00E67024"/>
    <w:rsid w:val="00E73BDB"/>
    <w:rsid w:val="00E744D2"/>
    <w:rsid w:val="00E74687"/>
    <w:rsid w:val="00E746D5"/>
    <w:rsid w:val="00E74F6B"/>
    <w:rsid w:val="00E75746"/>
    <w:rsid w:val="00E75E4C"/>
    <w:rsid w:val="00E762DB"/>
    <w:rsid w:val="00E768DD"/>
    <w:rsid w:val="00E773D8"/>
    <w:rsid w:val="00E7767D"/>
    <w:rsid w:val="00E80129"/>
    <w:rsid w:val="00E80472"/>
    <w:rsid w:val="00E822B2"/>
    <w:rsid w:val="00E828F5"/>
    <w:rsid w:val="00E82BA3"/>
    <w:rsid w:val="00E84C32"/>
    <w:rsid w:val="00E853F5"/>
    <w:rsid w:val="00E85BCC"/>
    <w:rsid w:val="00E86225"/>
    <w:rsid w:val="00E87D42"/>
    <w:rsid w:val="00E90790"/>
    <w:rsid w:val="00E91CED"/>
    <w:rsid w:val="00E927E1"/>
    <w:rsid w:val="00E93205"/>
    <w:rsid w:val="00E95104"/>
    <w:rsid w:val="00E95314"/>
    <w:rsid w:val="00E9571B"/>
    <w:rsid w:val="00EA021F"/>
    <w:rsid w:val="00EA06C4"/>
    <w:rsid w:val="00EA0B4F"/>
    <w:rsid w:val="00EA2008"/>
    <w:rsid w:val="00EA2664"/>
    <w:rsid w:val="00EA5F34"/>
    <w:rsid w:val="00EA6F45"/>
    <w:rsid w:val="00EB0298"/>
    <w:rsid w:val="00EB0A09"/>
    <w:rsid w:val="00EB350E"/>
    <w:rsid w:val="00EB4C27"/>
    <w:rsid w:val="00EB6CF9"/>
    <w:rsid w:val="00EB71A7"/>
    <w:rsid w:val="00EB744B"/>
    <w:rsid w:val="00EB749A"/>
    <w:rsid w:val="00EB77AF"/>
    <w:rsid w:val="00EB7979"/>
    <w:rsid w:val="00EB7F64"/>
    <w:rsid w:val="00EC1098"/>
    <w:rsid w:val="00EC3898"/>
    <w:rsid w:val="00EC4A6B"/>
    <w:rsid w:val="00EC59D7"/>
    <w:rsid w:val="00EC605E"/>
    <w:rsid w:val="00EC6C05"/>
    <w:rsid w:val="00ED112D"/>
    <w:rsid w:val="00ED28B4"/>
    <w:rsid w:val="00ED2D6F"/>
    <w:rsid w:val="00ED4860"/>
    <w:rsid w:val="00ED7CAC"/>
    <w:rsid w:val="00ED7FEA"/>
    <w:rsid w:val="00EE0565"/>
    <w:rsid w:val="00EE0884"/>
    <w:rsid w:val="00EE1AAF"/>
    <w:rsid w:val="00EE2753"/>
    <w:rsid w:val="00EE2D19"/>
    <w:rsid w:val="00EE38AA"/>
    <w:rsid w:val="00EE4C9F"/>
    <w:rsid w:val="00EE5549"/>
    <w:rsid w:val="00EF00F9"/>
    <w:rsid w:val="00EF061B"/>
    <w:rsid w:val="00EF2316"/>
    <w:rsid w:val="00EF24B0"/>
    <w:rsid w:val="00EF27A4"/>
    <w:rsid w:val="00EF2AB4"/>
    <w:rsid w:val="00EF537C"/>
    <w:rsid w:val="00EF6897"/>
    <w:rsid w:val="00EF6B0B"/>
    <w:rsid w:val="00EF6E3C"/>
    <w:rsid w:val="00EF6F33"/>
    <w:rsid w:val="00EF6FA6"/>
    <w:rsid w:val="00EF7525"/>
    <w:rsid w:val="00EF762E"/>
    <w:rsid w:val="00F024DB"/>
    <w:rsid w:val="00F0276C"/>
    <w:rsid w:val="00F027AD"/>
    <w:rsid w:val="00F029B6"/>
    <w:rsid w:val="00F02BD7"/>
    <w:rsid w:val="00F034E5"/>
    <w:rsid w:val="00F04314"/>
    <w:rsid w:val="00F046A0"/>
    <w:rsid w:val="00F05C39"/>
    <w:rsid w:val="00F063EC"/>
    <w:rsid w:val="00F069BE"/>
    <w:rsid w:val="00F101D5"/>
    <w:rsid w:val="00F10C44"/>
    <w:rsid w:val="00F114FC"/>
    <w:rsid w:val="00F12079"/>
    <w:rsid w:val="00F12E78"/>
    <w:rsid w:val="00F13158"/>
    <w:rsid w:val="00F13969"/>
    <w:rsid w:val="00F140B3"/>
    <w:rsid w:val="00F1443D"/>
    <w:rsid w:val="00F149BE"/>
    <w:rsid w:val="00F1715F"/>
    <w:rsid w:val="00F20C71"/>
    <w:rsid w:val="00F232A1"/>
    <w:rsid w:val="00F2343C"/>
    <w:rsid w:val="00F23BF3"/>
    <w:rsid w:val="00F246EE"/>
    <w:rsid w:val="00F247CE"/>
    <w:rsid w:val="00F24B1F"/>
    <w:rsid w:val="00F24C6C"/>
    <w:rsid w:val="00F25954"/>
    <w:rsid w:val="00F264DD"/>
    <w:rsid w:val="00F27B5E"/>
    <w:rsid w:val="00F27DC5"/>
    <w:rsid w:val="00F30175"/>
    <w:rsid w:val="00F304D4"/>
    <w:rsid w:val="00F30B1B"/>
    <w:rsid w:val="00F30F30"/>
    <w:rsid w:val="00F31763"/>
    <w:rsid w:val="00F321F9"/>
    <w:rsid w:val="00F33050"/>
    <w:rsid w:val="00F3362E"/>
    <w:rsid w:val="00F33A10"/>
    <w:rsid w:val="00F33EBF"/>
    <w:rsid w:val="00F340B5"/>
    <w:rsid w:val="00F358F3"/>
    <w:rsid w:val="00F362E4"/>
    <w:rsid w:val="00F3687C"/>
    <w:rsid w:val="00F36A4C"/>
    <w:rsid w:val="00F37510"/>
    <w:rsid w:val="00F37DD7"/>
    <w:rsid w:val="00F41DEF"/>
    <w:rsid w:val="00F42F76"/>
    <w:rsid w:val="00F44713"/>
    <w:rsid w:val="00F47229"/>
    <w:rsid w:val="00F477A0"/>
    <w:rsid w:val="00F477EA"/>
    <w:rsid w:val="00F479A3"/>
    <w:rsid w:val="00F47A18"/>
    <w:rsid w:val="00F47E26"/>
    <w:rsid w:val="00F51B75"/>
    <w:rsid w:val="00F526E3"/>
    <w:rsid w:val="00F530AA"/>
    <w:rsid w:val="00F53D65"/>
    <w:rsid w:val="00F53FB2"/>
    <w:rsid w:val="00F54A22"/>
    <w:rsid w:val="00F564D2"/>
    <w:rsid w:val="00F5725E"/>
    <w:rsid w:val="00F60F2E"/>
    <w:rsid w:val="00F61ACD"/>
    <w:rsid w:val="00F621A4"/>
    <w:rsid w:val="00F63820"/>
    <w:rsid w:val="00F64F51"/>
    <w:rsid w:val="00F65782"/>
    <w:rsid w:val="00F663FE"/>
    <w:rsid w:val="00F67646"/>
    <w:rsid w:val="00F676E2"/>
    <w:rsid w:val="00F67A64"/>
    <w:rsid w:val="00F704B9"/>
    <w:rsid w:val="00F71DA9"/>
    <w:rsid w:val="00F71DAF"/>
    <w:rsid w:val="00F720CB"/>
    <w:rsid w:val="00F72E41"/>
    <w:rsid w:val="00F73A54"/>
    <w:rsid w:val="00F73E8B"/>
    <w:rsid w:val="00F752DE"/>
    <w:rsid w:val="00F75A40"/>
    <w:rsid w:val="00F80B79"/>
    <w:rsid w:val="00F80C5E"/>
    <w:rsid w:val="00F811D9"/>
    <w:rsid w:val="00F828C4"/>
    <w:rsid w:val="00F830D1"/>
    <w:rsid w:val="00F83D5E"/>
    <w:rsid w:val="00F83D9C"/>
    <w:rsid w:val="00F84AC3"/>
    <w:rsid w:val="00F84D0A"/>
    <w:rsid w:val="00F852C4"/>
    <w:rsid w:val="00F8548A"/>
    <w:rsid w:val="00F8712E"/>
    <w:rsid w:val="00F87B49"/>
    <w:rsid w:val="00F87D68"/>
    <w:rsid w:val="00F90109"/>
    <w:rsid w:val="00F905F8"/>
    <w:rsid w:val="00F91315"/>
    <w:rsid w:val="00F9246F"/>
    <w:rsid w:val="00F925C2"/>
    <w:rsid w:val="00F94265"/>
    <w:rsid w:val="00F9539C"/>
    <w:rsid w:val="00F96AC5"/>
    <w:rsid w:val="00F9763B"/>
    <w:rsid w:val="00FA14ED"/>
    <w:rsid w:val="00FA15BA"/>
    <w:rsid w:val="00FA191B"/>
    <w:rsid w:val="00FA3D08"/>
    <w:rsid w:val="00FA440C"/>
    <w:rsid w:val="00FA46D3"/>
    <w:rsid w:val="00FA4E45"/>
    <w:rsid w:val="00FA500D"/>
    <w:rsid w:val="00FA57D4"/>
    <w:rsid w:val="00FA5CA2"/>
    <w:rsid w:val="00FA5D66"/>
    <w:rsid w:val="00FA6308"/>
    <w:rsid w:val="00FA6867"/>
    <w:rsid w:val="00FA7715"/>
    <w:rsid w:val="00FA7D3C"/>
    <w:rsid w:val="00FB006C"/>
    <w:rsid w:val="00FB054C"/>
    <w:rsid w:val="00FB080B"/>
    <w:rsid w:val="00FB0A7F"/>
    <w:rsid w:val="00FB12F9"/>
    <w:rsid w:val="00FB32A1"/>
    <w:rsid w:val="00FB4E17"/>
    <w:rsid w:val="00FB4E99"/>
    <w:rsid w:val="00FB5949"/>
    <w:rsid w:val="00FB5C2F"/>
    <w:rsid w:val="00FB6A64"/>
    <w:rsid w:val="00FB74CB"/>
    <w:rsid w:val="00FC08BE"/>
    <w:rsid w:val="00FC1CC5"/>
    <w:rsid w:val="00FC2DA1"/>
    <w:rsid w:val="00FC30D1"/>
    <w:rsid w:val="00FC3FE5"/>
    <w:rsid w:val="00FC4CDA"/>
    <w:rsid w:val="00FC51F5"/>
    <w:rsid w:val="00FC7049"/>
    <w:rsid w:val="00FC7564"/>
    <w:rsid w:val="00FC7F0B"/>
    <w:rsid w:val="00FD042D"/>
    <w:rsid w:val="00FD09CB"/>
    <w:rsid w:val="00FD104F"/>
    <w:rsid w:val="00FD21E3"/>
    <w:rsid w:val="00FD2871"/>
    <w:rsid w:val="00FD2FD3"/>
    <w:rsid w:val="00FD3DFD"/>
    <w:rsid w:val="00FD40FC"/>
    <w:rsid w:val="00FD5223"/>
    <w:rsid w:val="00FD5388"/>
    <w:rsid w:val="00FD571B"/>
    <w:rsid w:val="00FD582A"/>
    <w:rsid w:val="00FD5DEC"/>
    <w:rsid w:val="00FD61E9"/>
    <w:rsid w:val="00FD71CA"/>
    <w:rsid w:val="00FD75B3"/>
    <w:rsid w:val="00FD777B"/>
    <w:rsid w:val="00FD77BB"/>
    <w:rsid w:val="00FE0168"/>
    <w:rsid w:val="00FE033F"/>
    <w:rsid w:val="00FE0741"/>
    <w:rsid w:val="00FE0C08"/>
    <w:rsid w:val="00FE1943"/>
    <w:rsid w:val="00FE1C65"/>
    <w:rsid w:val="00FE24E4"/>
    <w:rsid w:val="00FE3151"/>
    <w:rsid w:val="00FE3805"/>
    <w:rsid w:val="00FE3841"/>
    <w:rsid w:val="00FE6588"/>
    <w:rsid w:val="00FE6C51"/>
    <w:rsid w:val="00FE709A"/>
    <w:rsid w:val="00FE756B"/>
    <w:rsid w:val="00FE7B95"/>
    <w:rsid w:val="00FE7C88"/>
    <w:rsid w:val="00FF1FC5"/>
    <w:rsid w:val="00FF3488"/>
    <w:rsid w:val="00FF5106"/>
    <w:rsid w:val="00FF5168"/>
    <w:rsid w:val="00FF5BE6"/>
    <w:rsid w:val="00FF5C44"/>
    <w:rsid w:val="00FF5FF4"/>
    <w:rsid w:val="00FF646C"/>
    <w:rsid w:val="00FF6AB6"/>
    <w:rsid w:val="00FF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2B26C2-B8B6-421F-B363-0AD9E3710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6FA7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basedOn w:val="a"/>
    <w:rsid w:val="00106FA7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">
    <w:name w:val="Знак Знак1 Знак Знак Знак Знак Знак Знак Знак Знак Знак Знак Знак Знак1 Знак"/>
    <w:basedOn w:val="a"/>
    <w:rsid w:val="00261B30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4">
    <w:name w:val="Balloon Text"/>
    <w:basedOn w:val="a"/>
    <w:semiHidden/>
    <w:rsid w:val="00C15AD9"/>
    <w:rPr>
      <w:rFonts w:ascii="Tahoma" w:hAnsi="Tahoma" w:cs="Tahoma"/>
      <w:sz w:val="16"/>
      <w:szCs w:val="16"/>
    </w:rPr>
  </w:style>
  <w:style w:type="paragraph" w:customStyle="1" w:styleId="1">
    <w:name w:val="Знак Знак1 Знак Знак Знак Знак"/>
    <w:basedOn w:val="a"/>
    <w:rsid w:val="00FB5949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0">
    <w:name w:val="Знак Знак1 Знак Знак Знак Знак Знак Знак Знак Знак Знак Знак Знак Знак1 Знак Знак Знак"/>
    <w:basedOn w:val="a"/>
    <w:rsid w:val="00644ED8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5">
    <w:name w:val="List Paragraph"/>
    <w:basedOn w:val="a"/>
    <w:uiPriority w:val="34"/>
    <w:qFormat/>
    <w:rsid w:val="00BD6009"/>
    <w:pPr>
      <w:autoSpaceDE/>
      <w:autoSpaceDN/>
      <w:ind w:left="720"/>
      <w:contextualSpacing/>
    </w:pPr>
    <w:rPr>
      <w:sz w:val="24"/>
      <w:szCs w:val="24"/>
    </w:rPr>
  </w:style>
  <w:style w:type="character" w:styleId="a6">
    <w:name w:val="Hyperlink"/>
    <w:rsid w:val="00FB5C2F"/>
    <w:rPr>
      <w:color w:val="0563C1"/>
      <w:u w:val="single"/>
    </w:rPr>
  </w:style>
  <w:style w:type="paragraph" w:customStyle="1" w:styleId="gmail-msolistparagraph">
    <w:name w:val="gmail-msolistparagraph"/>
    <w:basedOn w:val="a"/>
    <w:rsid w:val="00AF3103"/>
    <w:pPr>
      <w:autoSpaceDE/>
      <w:autoSpaceDN/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a7">
    <w:name w:val="Стиль"/>
    <w:basedOn w:val="a"/>
    <w:uiPriority w:val="99"/>
    <w:rsid w:val="007C1EB8"/>
    <w:pPr>
      <w:widowControl w:val="0"/>
      <w:autoSpaceDE/>
      <w:autoSpaceDN/>
      <w:adjustRightInd w:val="0"/>
      <w:spacing w:after="160" w:line="240" w:lineRule="exact"/>
      <w:jc w:val="right"/>
    </w:pPr>
    <w:rPr>
      <w:lang w:val="en-GB" w:eastAsia="en-US"/>
    </w:rPr>
  </w:style>
  <w:style w:type="paragraph" w:customStyle="1" w:styleId="Arial">
    <w:name w:val="Обычный + Arial"/>
    <w:basedOn w:val="a"/>
    <w:uiPriority w:val="99"/>
    <w:rsid w:val="007C1EB8"/>
    <w:pPr>
      <w:spacing w:line="288" w:lineRule="auto"/>
      <w:ind w:left="1" w:right="1" w:firstLine="566"/>
      <w:jc w:val="both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5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7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9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2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4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4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-disclosure.ru/portal/company.aspx?id=217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483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diakov.net</Company>
  <LinksUpToDate>false</LinksUpToDate>
  <CharactersWithSpaces>3235</CharactersWithSpaces>
  <SharedDoc>false</SharedDoc>
  <HLinks>
    <vt:vector size="6" baseType="variant">
      <vt:variant>
        <vt:i4>2359419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http://www.e-disclosure.ru/portal/company.aspx?id=2176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1</dc:creator>
  <cp:keywords/>
  <cp:lastModifiedBy>Риттер Влада Владимировна</cp:lastModifiedBy>
  <cp:revision>5</cp:revision>
  <cp:lastPrinted>2014-12-15T06:01:00Z</cp:lastPrinted>
  <dcterms:created xsi:type="dcterms:W3CDTF">2017-08-22T12:03:00Z</dcterms:created>
  <dcterms:modified xsi:type="dcterms:W3CDTF">2017-08-22T13:49:00Z</dcterms:modified>
</cp:coreProperties>
</file>